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3AC7D" w14:textId="77777777" w:rsidR="00BF3E90" w:rsidRDefault="00952611" w:rsidP="00F30DCA">
      <w:pPr>
        <w:spacing w:after="0"/>
        <w:ind w:left="10" w:right="-12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I ROK LINGWISTYKA STOSOWANA JĘZYK WŁOSKI Z JĘZYKIEM HISZPAŃSKIM –</w:t>
      </w:r>
    </w:p>
    <w:p w14:paraId="580D0410" w14:textId="3A413DD2" w:rsidR="00BF3E90" w:rsidRPr="00D22F1B" w:rsidRDefault="00952611" w:rsidP="00D22F1B">
      <w:pPr>
        <w:spacing w:after="0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ROZKŁAD ZAJĘĆ W SEMESTRZE </w:t>
      </w:r>
      <w:r w:rsidR="00D22F1B">
        <w:rPr>
          <w:rFonts w:ascii="Times New Roman" w:eastAsia="Times New Roman" w:hAnsi="Times New Roman" w:cs="Times New Roman"/>
          <w:b/>
          <w:sz w:val="18"/>
        </w:rPr>
        <w:t>LETNIM</w:t>
      </w:r>
      <w:r>
        <w:rPr>
          <w:rFonts w:ascii="Times New Roman" w:eastAsia="Times New Roman" w:hAnsi="Times New Roman" w:cs="Times New Roman"/>
          <w:b/>
          <w:sz w:val="18"/>
        </w:rPr>
        <w:t xml:space="preserve"> 2023/2024</w:t>
      </w:r>
    </w:p>
    <w:tbl>
      <w:tblPr>
        <w:tblStyle w:val="TableGrid"/>
        <w:tblW w:w="14885" w:type="dxa"/>
        <w:tblInd w:w="-1003" w:type="dxa"/>
        <w:tblCellMar>
          <w:left w:w="10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835"/>
        <w:gridCol w:w="1840"/>
        <w:gridCol w:w="1562"/>
        <w:gridCol w:w="2835"/>
        <w:gridCol w:w="2835"/>
      </w:tblGrid>
      <w:tr w:rsidR="00BF3E90" w14:paraId="3B199C76" w14:textId="77777777" w:rsidTr="00F30DCA">
        <w:trPr>
          <w:trHeight w:val="208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661ACB0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C2A8B5D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WTOREK</w:t>
            </w:r>
          </w:p>
        </w:tc>
        <w:tc>
          <w:tcPr>
            <w:tcW w:w="3402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37316E2A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ŚRODA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E5C1300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CZWARTEK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2D51EDB9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PIĄTEK </w:t>
            </w:r>
          </w:p>
        </w:tc>
      </w:tr>
      <w:tr w:rsidR="00BF3E90" w14:paraId="29B299EA" w14:textId="77777777" w:rsidTr="00F30DCA">
        <w:trPr>
          <w:trHeight w:val="1514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09434EE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  <w:p w14:paraId="30BF750A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gr3</w:t>
            </w:r>
          </w:p>
          <w:p w14:paraId="3BF9CDA9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Mgr 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Gerlando</w:t>
            </w:r>
            <w:proofErr w:type="spellEnd"/>
          </w:p>
          <w:p w14:paraId="79539BBE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78AAF94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8.00 – 9.30 </w:t>
            </w:r>
          </w:p>
          <w:p w14:paraId="3E7E7571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Fonetyka – język włoski </w:t>
            </w:r>
          </w:p>
          <w:p w14:paraId="146C3E21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Dr hab. M. Kaliska, prof. UMK</w:t>
            </w:r>
          </w:p>
          <w:p w14:paraId="179835CF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3402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4554F40E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8.00 – 9.30 </w:t>
            </w:r>
          </w:p>
          <w:p w14:paraId="67239D38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2</w:t>
            </w:r>
          </w:p>
          <w:p w14:paraId="5C5348E8" w14:textId="77777777" w:rsidR="00BF3E90" w:rsidRDefault="00952611" w:rsidP="00F30DCA">
            <w:pPr>
              <w:spacing w:after="180" w:line="216" w:lineRule="auto"/>
              <w:ind w:left="10" w:right="1195"/>
            </w:pPr>
            <w:r>
              <w:rPr>
                <w:rFonts w:ascii="Times New Roman" w:eastAsia="Times New Roman" w:hAnsi="Times New Roman" w:cs="Times New Roman"/>
                <w:sz w:val="18"/>
              </w:rPr>
              <w:t>Dr R. Mankowska AB 3.16</w:t>
            </w:r>
          </w:p>
          <w:p w14:paraId="0220C4C7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</w:t>
            </w:r>
            <w:r w:rsidR="00F30DC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gr.1</w:t>
            </w:r>
          </w:p>
          <w:p w14:paraId="3E29A743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 hab. K. Karp, prof. UMK </w:t>
            </w:r>
          </w:p>
          <w:p w14:paraId="5F028C2F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3.09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FC8C58E" w14:textId="77777777" w:rsidR="00BF3E90" w:rsidRDefault="00952611" w:rsidP="00F30DCA">
            <w:pPr>
              <w:spacing w:after="142"/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8.00 – 9.30 </w:t>
            </w:r>
          </w:p>
          <w:p w14:paraId="544FDAA9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gr.1</w:t>
            </w:r>
          </w:p>
          <w:p w14:paraId="16846BD3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Wodzyński</w:t>
            </w:r>
            <w:proofErr w:type="spellEnd"/>
          </w:p>
          <w:p w14:paraId="71293CBD" w14:textId="36BDDCBA" w:rsidR="00BF3E90" w:rsidRDefault="00CB436C" w:rsidP="00F30DCA">
            <w:pPr>
              <w:ind w:left="20"/>
            </w:pPr>
            <w:r w:rsidRPr="00CB436C">
              <w:rPr>
                <w:rFonts w:ascii="Times New Roman" w:eastAsia="Times New Roman" w:hAnsi="Times New Roman" w:cs="Times New Roman"/>
                <w:color w:val="4472C4" w:themeColor="accent1"/>
                <w:sz w:val="18"/>
              </w:rPr>
              <w:t>C 3.45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560C1C9D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8.00 – 9.30 </w:t>
            </w:r>
          </w:p>
        </w:tc>
      </w:tr>
      <w:tr w:rsidR="00BF3E90" w14:paraId="6015DC99" w14:textId="77777777" w:rsidTr="00F30DCA">
        <w:trPr>
          <w:trHeight w:val="1580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3C7688B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9. 45 –11. 15</w:t>
            </w:r>
          </w:p>
          <w:p w14:paraId="540281B9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1</w:t>
            </w:r>
          </w:p>
          <w:p w14:paraId="7F377F41" w14:textId="77777777" w:rsidR="00BF3E90" w:rsidRDefault="00952611" w:rsidP="00F30DCA">
            <w:pPr>
              <w:spacing w:after="180" w:line="216" w:lineRule="auto"/>
              <w:ind w:left="10" w:right="9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Mgr 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Gerlando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AB 3.10</w:t>
            </w:r>
          </w:p>
          <w:p w14:paraId="0F19D3C8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3</w:t>
            </w:r>
          </w:p>
          <w:p w14:paraId="6CDE5A2C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Mgr K. Nitka-Kończyńska</w:t>
            </w:r>
          </w:p>
          <w:p w14:paraId="293644DE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3.17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1FCCE4B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7A82DE52" w14:textId="77777777" w:rsidR="00BF3E90" w:rsidRDefault="00952611" w:rsidP="00F30DCA">
            <w:pPr>
              <w:spacing w:line="216" w:lineRule="auto"/>
              <w:ind w:left="10" w:right="135"/>
            </w:pPr>
            <w:r>
              <w:rPr>
                <w:rFonts w:ascii="Times New Roman" w:eastAsia="Times New Roman" w:hAnsi="Times New Roman" w:cs="Times New Roman"/>
                <w:sz w:val="18"/>
              </w:rPr>
              <w:t>Elementy językoznawstwa stosowanego (język włoski) Dr hab. M. Kaliska, prof. UMK</w:t>
            </w:r>
          </w:p>
          <w:p w14:paraId="0997F025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184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4E474C3" w14:textId="77777777" w:rsidR="00BF3E90" w:rsidRDefault="00952611" w:rsidP="00F30DCA">
            <w:pPr>
              <w:spacing w:line="216" w:lineRule="auto"/>
              <w:ind w:left="10" w:right="8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9. 45 –11. 15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PNJW – gr. 2 Dr R. </w:t>
            </w:r>
          </w:p>
          <w:p w14:paraId="6B6034F4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Mankowska</w:t>
            </w:r>
          </w:p>
          <w:p w14:paraId="64DC65DB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156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763C6E14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9.45-11.15</w:t>
            </w:r>
          </w:p>
          <w:p w14:paraId="0757E836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gr.1</w:t>
            </w:r>
          </w:p>
          <w:p w14:paraId="5274054E" w14:textId="77777777" w:rsidR="00BF3E90" w:rsidRDefault="00952611" w:rsidP="00F30DCA">
            <w:pPr>
              <w:ind w:left="10" w:right="140"/>
            </w:pPr>
            <w:r>
              <w:rPr>
                <w:rFonts w:ascii="Times New Roman" w:eastAsia="Times New Roman" w:hAnsi="Times New Roman" w:cs="Times New Roman"/>
                <w:sz w:val="18"/>
              </w:rPr>
              <w:t>Dr hab. K. Karp, prof. UMK AB 3.09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47FC6930" w14:textId="77777777" w:rsidR="00BF3E90" w:rsidRDefault="00952611" w:rsidP="00F30DCA">
            <w:r>
              <w:rPr>
                <w:rFonts w:ascii="Times New Roman" w:eastAsia="Times New Roman" w:hAnsi="Times New Roman" w:cs="Times New Roman"/>
                <w:b/>
                <w:sz w:val="18"/>
              </w:rPr>
              <w:t>9.45-11.15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395C26D6" w14:textId="77777777" w:rsidR="00BF3E90" w:rsidRDefault="00952611" w:rsidP="00F30DCA">
            <w:pPr>
              <w:spacing w:line="216" w:lineRule="auto"/>
              <w:ind w:right="105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9.45 –11. 15 </w:t>
            </w:r>
            <w:r>
              <w:rPr>
                <w:rFonts w:ascii="Times New Roman" w:eastAsia="Times New Roman" w:hAnsi="Times New Roman" w:cs="Times New Roman"/>
                <w:sz w:val="18"/>
              </w:rPr>
              <w:t>PNJW – gr2</w:t>
            </w:r>
          </w:p>
          <w:p w14:paraId="1F4AB5C3" w14:textId="77777777" w:rsidR="00BF3E90" w:rsidRDefault="00952611" w:rsidP="00F30DCA">
            <w:r>
              <w:rPr>
                <w:rFonts w:ascii="Times New Roman" w:eastAsia="Times New Roman" w:hAnsi="Times New Roman" w:cs="Times New Roman"/>
                <w:sz w:val="18"/>
              </w:rPr>
              <w:t>Dr K. Rogalska-Chodecka</w:t>
            </w:r>
          </w:p>
          <w:p w14:paraId="102BC166" w14:textId="77777777" w:rsidR="00BF3E90" w:rsidRDefault="00952611" w:rsidP="00F30DCA">
            <w:pPr>
              <w:spacing w:after="142"/>
            </w:pPr>
            <w:r>
              <w:rPr>
                <w:rFonts w:ascii="Times New Roman" w:eastAsia="Times New Roman" w:hAnsi="Times New Roman" w:cs="Times New Roman"/>
                <w:sz w:val="18"/>
              </w:rPr>
              <w:t>AB 3.08</w:t>
            </w:r>
          </w:p>
          <w:p w14:paraId="79A72B6F" w14:textId="77777777" w:rsidR="00BF3E90" w:rsidRDefault="00952611" w:rsidP="00F30DCA">
            <w:r>
              <w:rPr>
                <w:rFonts w:ascii="Times New Roman" w:eastAsia="Times New Roman" w:hAnsi="Times New Roman" w:cs="Times New Roman"/>
                <w:sz w:val="18"/>
              </w:rPr>
              <w:t>PNJW – gr. 3</w:t>
            </w:r>
          </w:p>
          <w:p w14:paraId="1D3A492C" w14:textId="77777777" w:rsidR="00BF3E90" w:rsidRDefault="00952611" w:rsidP="00F30DCA">
            <w:r>
              <w:rPr>
                <w:rFonts w:ascii="Times New Roman" w:eastAsia="Times New Roman" w:hAnsi="Times New Roman" w:cs="Times New Roman"/>
                <w:sz w:val="18"/>
              </w:rPr>
              <w:t xml:space="preserve">Dr R. Mankowska </w:t>
            </w:r>
            <w:r w:rsidR="00F30DCA">
              <w:rPr>
                <w:rFonts w:ascii="Times New Roman" w:eastAsia="Times New Roman" w:hAnsi="Times New Roman" w:cs="Times New Roman"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</w:tr>
      <w:tr w:rsidR="00BF3E90" w14:paraId="140AE80A" w14:textId="77777777" w:rsidTr="00F30DCA">
        <w:trPr>
          <w:trHeight w:val="1305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1BCBB97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007559D0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2</w:t>
            </w:r>
          </w:p>
          <w:p w14:paraId="31033EC1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Mgr K. Nitka-Kończyńska</w:t>
            </w:r>
          </w:p>
          <w:p w14:paraId="648B42CF" w14:textId="77777777" w:rsidR="00BF3E90" w:rsidRDefault="00952611" w:rsidP="00F30DCA">
            <w:pPr>
              <w:spacing w:after="142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3.17</w:t>
            </w:r>
          </w:p>
          <w:p w14:paraId="4D8EFC97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017D18E8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1</w:t>
            </w:r>
          </w:p>
          <w:p w14:paraId="37312CE9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Mgr 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Gerlando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30DCA">
              <w:rPr>
                <w:rFonts w:ascii="Times New Roman" w:eastAsia="Times New Roman" w:hAnsi="Times New Roman" w:cs="Times New Roman"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</w:rPr>
              <w:t>AB 3.10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494BC10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 – 13.00</w:t>
            </w:r>
          </w:p>
        </w:tc>
        <w:tc>
          <w:tcPr>
            <w:tcW w:w="3402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08FF99D1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11.30-13.00 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50BC9EE6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6F28AB54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gr3</w:t>
            </w:r>
          </w:p>
          <w:p w14:paraId="0641A430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Dr K. Rogalska-Chodecka</w:t>
            </w:r>
          </w:p>
          <w:p w14:paraId="1F4483DB" w14:textId="653ED224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</w:t>
            </w:r>
            <w:r w:rsidR="002F0B1D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228327CD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1C9AA2A4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gr2</w:t>
            </w:r>
          </w:p>
          <w:p w14:paraId="735E25C6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Dr K. Rogalska-Chodecka</w:t>
            </w:r>
          </w:p>
          <w:p w14:paraId="7DDBFF9B" w14:textId="77777777" w:rsidR="00BF3E90" w:rsidRDefault="00952611" w:rsidP="00F30DCA">
            <w:pPr>
              <w:spacing w:after="142"/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3.08</w:t>
            </w:r>
          </w:p>
          <w:p w14:paraId="7BE9E60D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3</w:t>
            </w:r>
          </w:p>
          <w:p w14:paraId="572B6D98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Dr R. Mankowska</w:t>
            </w:r>
          </w:p>
          <w:p w14:paraId="38183736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</w:tr>
      <w:tr w:rsidR="00BF3E90" w14:paraId="07E562F9" w14:textId="77777777" w:rsidTr="00F30DCA">
        <w:trPr>
          <w:trHeight w:val="71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F2B36B0" w14:textId="77777777" w:rsidR="00BF3E90" w:rsidRDefault="00952611" w:rsidP="00F30DCA">
            <w:pPr>
              <w:ind w:left="1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  <w:p w14:paraId="4F532343" w14:textId="77777777" w:rsidR="00F52AE5" w:rsidRDefault="00F52AE5" w:rsidP="00F30DCA">
            <w:pPr>
              <w:ind w:left="1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Cs/>
                <w:sz w:val="16"/>
                <w:szCs w:val="16"/>
              </w:rPr>
              <w:t>PNJH grupa 3 – mgr Marta Ściesińska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</w:p>
          <w:p w14:paraId="01747DCF" w14:textId="7A274370" w:rsidR="00F52AE5" w:rsidRDefault="00F52AE5" w:rsidP="00F30DCA">
            <w:pPr>
              <w:ind w:left="10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AB </w:t>
            </w:r>
            <w:r>
              <w:rPr>
                <w:bCs/>
                <w:sz w:val="16"/>
                <w:szCs w:val="16"/>
              </w:rPr>
              <w:t>1.09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D0B2E30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  <w:tc>
          <w:tcPr>
            <w:tcW w:w="3402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60F7C5EC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1C70D610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FD0E9CC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CA6039C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</w:tr>
      <w:tr w:rsidR="00BF3E90" w14:paraId="159E6160" w14:textId="77777777" w:rsidTr="00F30DCA">
        <w:trPr>
          <w:trHeight w:val="1709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612A222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13E2A442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PNJH grupa 1 – dr Natalia </w:t>
            </w:r>
          </w:p>
          <w:p w14:paraId="78C42A66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Marcinkowska</w:t>
            </w:r>
          </w:p>
          <w:p w14:paraId="189B94A0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3.17</w:t>
            </w:r>
          </w:p>
          <w:p w14:paraId="23A1847C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PNJH grupa 2 – mgr Adam </w:t>
            </w:r>
          </w:p>
          <w:p w14:paraId="06645208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Węgrzyn</w:t>
            </w:r>
          </w:p>
          <w:p w14:paraId="51ABAD3C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3.11</w:t>
            </w:r>
          </w:p>
          <w:p w14:paraId="4221B6B5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PNJH gr 3 – mgr Marta </w:t>
            </w:r>
          </w:p>
          <w:p w14:paraId="226B046A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Ściesińska / AB 3.10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E9514FF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 – 16.30</w:t>
            </w:r>
          </w:p>
          <w:p w14:paraId="38536735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PNJH grupa 3 – mgr Marta </w:t>
            </w:r>
          </w:p>
          <w:p w14:paraId="72AB3DBC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Ściesińska </w:t>
            </w:r>
          </w:p>
          <w:p w14:paraId="2E6C3B33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3.10</w:t>
            </w:r>
          </w:p>
        </w:tc>
        <w:tc>
          <w:tcPr>
            <w:tcW w:w="3402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0927EE92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5BF7FEC0" w14:textId="77777777" w:rsidR="00BF3E90" w:rsidRDefault="00952611" w:rsidP="00F30DCA">
            <w:pPr>
              <w:spacing w:line="216" w:lineRule="auto"/>
              <w:ind w:left="10" w:right="82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Historia literatury hiszpańskojęzycznej </w:t>
            </w:r>
            <w:r w:rsidR="00F30DCA">
              <w:rPr>
                <w:rFonts w:ascii="Times New Roman" w:eastAsia="Times New Roman" w:hAnsi="Times New Roman" w:cs="Times New Roman"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</w:rPr>
              <w:t>Prof. dr hab. C. Bronowski</w:t>
            </w:r>
          </w:p>
          <w:p w14:paraId="53F4EFEE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2.07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6A551AD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3F3B6058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PNJH gr 1 – dr Natalia </w:t>
            </w:r>
          </w:p>
          <w:p w14:paraId="63EBEB9B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Marcinkowska</w:t>
            </w:r>
          </w:p>
          <w:p w14:paraId="6CBA78C4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3.11</w:t>
            </w:r>
          </w:p>
          <w:p w14:paraId="47778A6C" w14:textId="23ADADE0" w:rsidR="00BF3E90" w:rsidRDefault="00BF3E90" w:rsidP="00F30DCA">
            <w:pPr>
              <w:ind w:left="20"/>
            </w:pP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50061D49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</w:tr>
      <w:tr w:rsidR="00BF3E90" w14:paraId="49B54713" w14:textId="77777777" w:rsidTr="00F30DCA">
        <w:trPr>
          <w:trHeight w:val="1138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80A49E8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  <w:p w14:paraId="3DC245AA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PNJH grupa 2 – mgr Adam </w:t>
            </w:r>
          </w:p>
          <w:p w14:paraId="60F75250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Węgrzyn</w:t>
            </w:r>
          </w:p>
          <w:p w14:paraId="0B1DB2D0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3.11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D6190AF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  <w:p w14:paraId="72F8491C" w14:textId="77777777" w:rsidR="00BF3E90" w:rsidRDefault="00952611" w:rsidP="00F30DCA">
            <w:pPr>
              <w:spacing w:line="21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Historia i kultura hiszpańskiego obszaru językowego – dr Aneta </w:t>
            </w:r>
          </w:p>
          <w:p w14:paraId="3A19B893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Pawlak</w:t>
            </w:r>
          </w:p>
          <w:p w14:paraId="07CAAD8E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3402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0570E560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  <w:p w14:paraId="571C3D9C" w14:textId="77777777" w:rsidR="00BF3E90" w:rsidRDefault="00952611" w:rsidP="00F30DCA">
            <w:pPr>
              <w:spacing w:line="216" w:lineRule="auto"/>
              <w:ind w:left="10" w:right="4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Historia i kultura hiszpańskiego obszaru językowego </w:t>
            </w:r>
            <w:r w:rsidR="00F30DCA">
              <w:rPr>
                <w:rFonts w:ascii="Times New Roman" w:eastAsia="Times New Roman" w:hAnsi="Times New Roman" w:cs="Times New Roman"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</w:rPr>
              <w:t>Prof. dr hab. C. Bronowski</w:t>
            </w:r>
          </w:p>
          <w:p w14:paraId="71746A2D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2.07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1A1A3EC1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BE63612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 45 - 18. 15</w:t>
            </w:r>
          </w:p>
        </w:tc>
      </w:tr>
      <w:tr w:rsidR="00BF3E90" w14:paraId="61E9D4F7" w14:textId="77777777" w:rsidTr="00F30DCA">
        <w:trPr>
          <w:trHeight w:val="1146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A748B87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4199BE5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  <w:p w14:paraId="157EA8F0" w14:textId="77777777" w:rsidR="00BF3E90" w:rsidRDefault="00952611" w:rsidP="00F30DCA">
            <w:pPr>
              <w:spacing w:line="21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Elementy językoznawstwa stosowanego – dr Aneta Pawlak</w:t>
            </w:r>
          </w:p>
          <w:p w14:paraId="3723C5B2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AB </w:t>
            </w:r>
            <w:r w:rsidR="00F30DCA">
              <w:rPr>
                <w:rFonts w:ascii="Times New Roman" w:eastAsia="Times New Roman" w:hAnsi="Times New Roman" w:cs="Times New Roman"/>
                <w:sz w:val="18"/>
              </w:rPr>
              <w:t>2.07</w:t>
            </w:r>
          </w:p>
        </w:tc>
        <w:tc>
          <w:tcPr>
            <w:tcW w:w="3402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72641494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  <w:p w14:paraId="04766695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PNJH grupa 1 – dr Natalia </w:t>
            </w:r>
          </w:p>
          <w:p w14:paraId="4D4A1C7F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Marcinkowska</w:t>
            </w:r>
            <w:r w:rsidR="00F30DCA"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  <w:p w14:paraId="2F342115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PNJH grupa 2 – mgr Adam Węgrzyn</w:t>
            </w:r>
          </w:p>
          <w:p w14:paraId="7DE60083" w14:textId="77777777" w:rsidR="00BF3E90" w:rsidRDefault="00952611" w:rsidP="00F30D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3.17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BAE9247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32EB530" w14:textId="77777777" w:rsidR="00BF3E90" w:rsidRDefault="00952611" w:rsidP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</w:tr>
    </w:tbl>
    <w:p w14:paraId="629C0289" w14:textId="77777777" w:rsidR="00BF3E90" w:rsidRDefault="00952611">
      <w:pPr>
        <w:spacing w:after="0"/>
        <w:ind w:left="-5" w:hanging="10"/>
        <w:rPr>
          <w:rFonts w:ascii="Times New Roman" w:eastAsia="Times New Roman" w:hAnsi="Times New Roman" w:cs="Times New Roman"/>
          <w:color w:val="FF2500"/>
          <w:sz w:val="18"/>
        </w:rPr>
      </w:pPr>
      <w:r>
        <w:rPr>
          <w:rFonts w:ascii="Times New Roman" w:eastAsia="Times New Roman" w:hAnsi="Times New Roman" w:cs="Times New Roman"/>
          <w:color w:val="FF2500"/>
          <w:sz w:val="18"/>
        </w:rPr>
        <w:t>Plan może ulec zmianie</w:t>
      </w:r>
    </w:p>
    <w:p w14:paraId="78F84E64" w14:textId="77777777" w:rsidR="00D22F1B" w:rsidRDefault="00D22F1B">
      <w:pPr>
        <w:spacing w:after="0"/>
        <w:ind w:left="-5" w:hanging="10"/>
        <w:rPr>
          <w:rFonts w:ascii="Times New Roman" w:eastAsia="Times New Roman" w:hAnsi="Times New Roman" w:cs="Times New Roman"/>
          <w:color w:val="FF2500"/>
          <w:sz w:val="18"/>
        </w:rPr>
      </w:pPr>
    </w:p>
    <w:p w14:paraId="161A36CF" w14:textId="2BD3D4B5" w:rsidR="00BF3E90" w:rsidRDefault="00952611">
      <w:pPr>
        <w:numPr>
          <w:ilvl w:val="0"/>
          <w:numId w:val="1"/>
        </w:numPr>
        <w:spacing w:after="0"/>
        <w:ind w:right="176" w:hanging="255"/>
        <w:jc w:val="center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ROK LINGWISTYKA STOSOWANA JĘZYK WŁOSKI Z JĘZYKIEM CZESKIM </w:t>
      </w:r>
      <w:r w:rsidR="00F30DCA">
        <w:rPr>
          <w:rFonts w:ascii="Times New Roman" w:eastAsia="Times New Roman" w:hAnsi="Times New Roman" w:cs="Times New Roman"/>
          <w:b/>
          <w:sz w:val="18"/>
        </w:rPr>
        <w:br/>
      </w:r>
      <w:r>
        <w:rPr>
          <w:rFonts w:ascii="Times New Roman" w:eastAsia="Times New Roman" w:hAnsi="Times New Roman" w:cs="Times New Roman"/>
          <w:b/>
          <w:sz w:val="18"/>
        </w:rPr>
        <w:t xml:space="preserve">– ROZKŁAD ZAJĘĆ W SEMESTRZE </w:t>
      </w:r>
      <w:r w:rsidR="00D22F1B">
        <w:rPr>
          <w:rFonts w:ascii="Times New Roman" w:eastAsia="Times New Roman" w:hAnsi="Times New Roman" w:cs="Times New Roman"/>
          <w:b/>
          <w:sz w:val="18"/>
        </w:rPr>
        <w:t xml:space="preserve">LETNIM </w:t>
      </w:r>
      <w:r>
        <w:rPr>
          <w:rFonts w:ascii="Times New Roman" w:eastAsia="Times New Roman" w:hAnsi="Times New Roman" w:cs="Times New Roman"/>
          <w:b/>
          <w:sz w:val="18"/>
        </w:rPr>
        <w:t>2023/2024</w:t>
      </w:r>
    </w:p>
    <w:tbl>
      <w:tblPr>
        <w:tblStyle w:val="TableGrid"/>
        <w:tblW w:w="14601" w:type="dxa"/>
        <w:tblInd w:w="-1003" w:type="dxa"/>
        <w:tblCellMar>
          <w:top w:w="10" w:type="dxa"/>
          <w:left w:w="100" w:type="dxa"/>
          <w:right w:w="81" w:type="dxa"/>
        </w:tblCellMar>
        <w:tblLook w:val="04A0" w:firstRow="1" w:lastRow="0" w:firstColumn="1" w:lastColumn="0" w:noHBand="0" w:noVBand="1"/>
      </w:tblPr>
      <w:tblGrid>
        <w:gridCol w:w="2978"/>
        <w:gridCol w:w="2835"/>
        <w:gridCol w:w="1840"/>
        <w:gridCol w:w="1530"/>
        <w:gridCol w:w="2867"/>
        <w:gridCol w:w="2551"/>
      </w:tblGrid>
      <w:tr w:rsidR="00BF3E90" w14:paraId="278D5C97" w14:textId="77777777" w:rsidTr="00F30DCA">
        <w:trPr>
          <w:trHeight w:val="228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6B57267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9F28CAA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WTOREK</w:t>
            </w:r>
          </w:p>
        </w:tc>
        <w:tc>
          <w:tcPr>
            <w:tcW w:w="3370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690B5F40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ŚRODA</w:t>
            </w:r>
          </w:p>
        </w:tc>
        <w:tc>
          <w:tcPr>
            <w:tcW w:w="2867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4520013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CZWARTEK</w:t>
            </w:r>
          </w:p>
        </w:tc>
        <w:tc>
          <w:tcPr>
            <w:tcW w:w="2551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08D9D357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PIĄTEK </w:t>
            </w:r>
          </w:p>
        </w:tc>
      </w:tr>
      <w:tr w:rsidR="00BF3E90" w14:paraId="170D974D" w14:textId="77777777" w:rsidTr="00F30DCA">
        <w:trPr>
          <w:trHeight w:val="1874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525D83B" w14:textId="77777777" w:rsidR="00BF3E90" w:rsidRDefault="00952611">
            <w:pPr>
              <w:spacing w:line="273" w:lineRule="auto"/>
              <w:ind w:left="10" w:right="114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8.00 – 9.30 </w:t>
            </w:r>
            <w:r>
              <w:rPr>
                <w:rFonts w:ascii="Times New Roman" w:eastAsia="Times New Roman" w:hAnsi="Times New Roman" w:cs="Times New Roman"/>
                <w:sz w:val="18"/>
              </w:rPr>
              <w:t>PNJW – gr3</w:t>
            </w:r>
          </w:p>
          <w:p w14:paraId="47E5454C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Mgr 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Gerlando</w:t>
            </w:r>
            <w:proofErr w:type="spellEnd"/>
          </w:p>
          <w:p w14:paraId="41A043CF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C5635D0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8.00 – 9.30 </w:t>
            </w:r>
          </w:p>
          <w:p w14:paraId="525B4FB1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Fonetyka – język włoski </w:t>
            </w:r>
          </w:p>
          <w:p w14:paraId="140D1F0E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Dr hab. M. Kaliska, prof. UMK</w:t>
            </w:r>
          </w:p>
          <w:p w14:paraId="566D2930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3370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34D1ECC2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8.00 – 9.30 </w:t>
            </w:r>
          </w:p>
          <w:p w14:paraId="74748B8A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2</w:t>
            </w:r>
          </w:p>
          <w:p w14:paraId="361A2EC2" w14:textId="77777777" w:rsidR="00BF3E90" w:rsidRDefault="00952611">
            <w:pPr>
              <w:spacing w:after="200" w:line="239" w:lineRule="auto"/>
              <w:ind w:left="10" w:right="1184"/>
            </w:pPr>
            <w:r>
              <w:rPr>
                <w:rFonts w:ascii="Times New Roman" w:eastAsia="Times New Roman" w:hAnsi="Times New Roman" w:cs="Times New Roman"/>
                <w:sz w:val="18"/>
              </w:rPr>
              <w:t>Dr R. Mankowska AB 3.16</w:t>
            </w:r>
          </w:p>
          <w:p w14:paraId="2580AB9C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</w:t>
            </w:r>
            <w:r w:rsidR="00F30DC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gr.1</w:t>
            </w:r>
          </w:p>
          <w:p w14:paraId="54443F0F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Dr hab. K. Karp, prof. UMK</w:t>
            </w:r>
          </w:p>
          <w:p w14:paraId="593415EA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3.09</w:t>
            </w:r>
          </w:p>
        </w:tc>
        <w:tc>
          <w:tcPr>
            <w:tcW w:w="2867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3E398853" w14:textId="77777777" w:rsidR="00BF3E90" w:rsidRDefault="00952611">
            <w:pPr>
              <w:spacing w:after="182"/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8.00 – 9.30 </w:t>
            </w:r>
          </w:p>
          <w:p w14:paraId="402FBB95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gr.1</w:t>
            </w:r>
          </w:p>
          <w:p w14:paraId="023C1E65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Wodzyński</w:t>
            </w:r>
            <w:proofErr w:type="spellEnd"/>
          </w:p>
          <w:p w14:paraId="5766C54F" w14:textId="3238E918" w:rsidR="00BF3E90" w:rsidRDefault="00CB436C">
            <w:pPr>
              <w:ind w:left="20"/>
            </w:pPr>
            <w:bookmarkStart w:id="0" w:name="_GoBack"/>
            <w:r w:rsidRPr="00CB436C">
              <w:rPr>
                <w:rFonts w:ascii="Times New Roman" w:eastAsia="Times New Roman" w:hAnsi="Times New Roman" w:cs="Times New Roman"/>
                <w:color w:val="4472C4" w:themeColor="accent1"/>
                <w:sz w:val="18"/>
              </w:rPr>
              <w:t>C 3.45</w:t>
            </w:r>
            <w:bookmarkEnd w:id="0"/>
          </w:p>
        </w:tc>
        <w:tc>
          <w:tcPr>
            <w:tcW w:w="2551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1CAC3F85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8.00 – 9.30 </w:t>
            </w:r>
          </w:p>
        </w:tc>
      </w:tr>
      <w:tr w:rsidR="00BF3E90" w14:paraId="72BFAD1D" w14:textId="77777777" w:rsidTr="00F30DCA">
        <w:trPr>
          <w:trHeight w:val="2281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F723179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9. 45 –11. 15</w:t>
            </w:r>
          </w:p>
          <w:p w14:paraId="5AE0DA41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1</w:t>
            </w:r>
          </w:p>
          <w:p w14:paraId="7F21CDA5" w14:textId="77777777" w:rsidR="00BF3E90" w:rsidRDefault="00952611">
            <w:pPr>
              <w:spacing w:after="200" w:line="239" w:lineRule="auto"/>
              <w:ind w:left="10" w:right="90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Mgr 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Gerlando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AB 3.10</w:t>
            </w:r>
          </w:p>
          <w:p w14:paraId="4EDB3192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3</w:t>
            </w:r>
          </w:p>
          <w:p w14:paraId="4A0986FB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Mgr K. Nitka-Kończyńska</w:t>
            </w:r>
          </w:p>
          <w:p w14:paraId="6A8C15F6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3.17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B3362D9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1D63E890" w14:textId="77777777" w:rsidR="00BF3E90" w:rsidRDefault="00952611">
            <w:pPr>
              <w:spacing w:line="239" w:lineRule="auto"/>
              <w:ind w:left="10" w:right="125"/>
            </w:pPr>
            <w:r>
              <w:rPr>
                <w:rFonts w:ascii="Times New Roman" w:eastAsia="Times New Roman" w:hAnsi="Times New Roman" w:cs="Times New Roman"/>
                <w:sz w:val="18"/>
              </w:rPr>
              <w:t>Elementy językoznawstwa stosowanego (język włoski) Dr hab. M. Kaliska, prof. UMK</w:t>
            </w:r>
          </w:p>
          <w:p w14:paraId="1CDDABF7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184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F1AD96D" w14:textId="77777777" w:rsidR="00BF3E90" w:rsidRDefault="00952611">
            <w:pPr>
              <w:spacing w:line="239" w:lineRule="auto"/>
              <w:ind w:left="10" w:right="7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9. 45 –11. 15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PNJW – gr. 2 Dr R. </w:t>
            </w:r>
          </w:p>
          <w:p w14:paraId="44141B5D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Mankowska</w:t>
            </w:r>
          </w:p>
          <w:p w14:paraId="526AA6DC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153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60902B39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9.45-11.15</w:t>
            </w:r>
          </w:p>
          <w:p w14:paraId="15D719BA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gr.1</w:t>
            </w:r>
          </w:p>
          <w:p w14:paraId="7802BD3F" w14:textId="77777777" w:rsidR="00BF3E90" w:rsidRDefault="00952611">
            <w:pPr>
              <w:ind w:left="10" w:right="130"/>
            </w:pPr>
            <w:r>
              <w:rPr>
                <w:rFonts w:ascii="Times New Roman" w:eastAsia="Times New Roman" w:hAnsi="Times New Roman" w:cs="Times New Roman"/>
                <w:sz w:val="18"/>
              </w:rPr>
              <w:t>Dr hab. K. Karp, prof. UMK AB 3.09</w:t>
            </w:r>
          </w:p>
        </w:tc>
        <w:tc>
          <w:tcPr>
            <w:tcW w:w="2867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1C23216F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9.45-11.15</w:t>
            </w:r>
          </w:p>
        </w:tc>
        <w:tc>
          <w:tcPr>
            <w:tcW w:w="2551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0AC6696F" w14:textId="77777777" w:rsidR="00BF3E90" w:rsidRDefault="00952611">
            <w:pPr>
              <w:spacing w:line="239" w:lineRule="auto"/>
              <w:ind w:right="103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9.45 –11. 15 </w:t>
            </w:r>
            <w:r>
              <w:rPr>
                <w:rFonts w:ascii="Times New Roman" w:eastAsia="Times New Roman" w:hAnsi="Times New Roman" w:cs="Times New Roman"/>
                <w:sz w:val="18"/>
              </w:rPr>
              <w:t>PNJW – gr2</w:t>
            </w:r>
          </w:p>
          <w:p w14:paraId="78C76D16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Dr K. Rogalska-Chodecka</w:t>
            </w:r>
          </w:p>
          <w:p w14:paraId="15B0D3D0" w14:textId="77777777" w:rsidR="00BF3E90" w:rsidRDefault="00952611">
            <w:pPr>
              <w:spacing w:after="182"/>
            </w:pPr>
            <w:r>
              <w:rPr>
                <w:rFonts w:ascii="Times New Roman" w:eastAsia="Times New Roman" w:hAnsi="Times New Roman" w:cs="Times New Roman"/>
                <w:sz w:val="18"/>
              </w:rPr>
              <w:t>AB 3.08</w:t>
            </w:r>
          </w:p>
          <w:p w14:paraId="3BBA9EEA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PNJW – gr. 3</w:t>
            </w:r>
          </w:p>
          <w:p w14:paraId="016F545F" w14:textId="77777777" w:rsidR="00BF3E90" w:rsidRDefault="00952611">
            <w:pPr>
              <w:spacing w:after="400" w:line="239" w:lineRule="auto"/>
              <w:ind w:right="824"/>
            </w:pPr>
            <w:r>
              <w:rPr>
                <w:rFonts w:ascii="Times New Roman" w:eastAsia="Times New Roman" w:hAnsi="Times New Roman" w:cs="Times New Roman"/>
                <w:sz w:val="18"/>
              </w:rPr>
              <w:t>Dr R. Mankowska AB 3.16</w:t>
            </w:r>
          </w:p>
          <w:p w14:paraId="2704806D" w14:textId="77777777" w:rsidR="00BF3E90" w:rsidRDefault="00F30DC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F3E90" w14:paraId="3BDA2C7F" w14:textId="77777777" w:rsidTr="00F30DCA">
        <w:trPr>
          <w:trHeight w:val="1881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E611CDF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2E9D6577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2</w:t>
            </w:r>
          </w:p>
          <w:p w14:paraId="674A4086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Mgr K. Nitka-Kończyńska</w:t>
            </w:r>
          </w:p>
          <w:p w14:paraId="269A3AA9" w14:textId="77777777" w:rsidR="00BF3E90" w:rsidRDefault="00952611">
            <w:pPr>
              <w:spacing w:after="182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3.17</w:t>
            </w:r>
          </w:p>
          <w:p w14:paraId="05C9210B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10054697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1</w:t>
            </w:r>
          </w:p>
          <w:p w14:paraId="3571CD0C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Mgr 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Gerlando</w:t>
            </w:r>
            <w:proofErr w:type="spellEnd"/>
          </w:p>
          <w:p w14:paraId="69D4160E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85F08FB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 – 13.00</w:t>
            </w:r>
          </w:p>
        </w:tc>
        <w:tc>
          <w:tcPr>
            <w:tcW w:w="3370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40E83C42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  <w:tc>
          <w:tcPr>
            <w:tcW w:w="2867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285C76DC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7E48A950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gr3</w:t>
            </w:r>
          </w:p>
          <w:p w14:paraId="449468A2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Dr K. Rogalska-Chodecka</w:t>
            </w:r>
          </w:p>
          <w:p w14:paraId="0C7EF163" w14:textId="344D2670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</w:t>
            </w:r>
            <w:r w:rsidR="002F0B1D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551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CFF10F8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603AE829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gr2</w:t>
            </w:r>
          </w:p>
          <w:p w14:paraId="4EE966A7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Dr K. Rogalska-Chodecka</w:t>
            </w:r>
          </w:p>
          <w:p w14:paraId="6B13F4E0" w14:textId="77777777" w:rsidR="00BF3E90" w:rsidRDefault="00952611">
            <w:pPr>
              <w:spacing w:after="182"/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3.08</w:t>
            </w:r>
          </w:p>
          <w:p w14:paraId="77A617E7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PNJW – gr. 3</w:t>
            </w:r>
          </w:p>
          <w:p w14:paraId="39EFF3BA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Dr R. Mankowska</w:t>
            </w:r>
          </w:p>
          <w:p w14:paraId="4565F552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  <w:p w14:paraId="738120F4" w14:textId="77777777" w:rsidR="00BF3E90" w:rsidRDefault="00F30D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F3E90" w14:paraId="157069BE" w14:textId="77777777" w:rsidTr="00F30DCA">
        <w:trPr>
          <w:trHeight w:val="38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BE9E7B8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76B40AF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  <w:tc>
          <w:tcPr>
            <w:tcW w:w="3370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089D2DF4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  <w:tc>
          <w:tcPr>
            <w:tcW w:w="2867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10F89BD9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C7F7BC5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31BC074A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F3E90" w14:paraId="0EA57971" w14:textId="77777777" w:rsidTr="00F30DCA">
        <w:trPr>
          <w:trHeight w:val="1474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49558EC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4081005E" w14:textId="77777777" w:rsidR="00BF3E90" w:rsidRDefault="00952611">
            <w:pPr>
              <w:spacing w:line="23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Fonetyka (laboratorium - 1. połowa semestru), dr Joanna </w:t>
            </w:r>
          </w:p>
          <w:p w14:paraId="2FF7FD8D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Marek, sala 219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7C6D72C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 – 16.30</w:t>
            </w:r>
          </w:p>
        </w:tc>
        <w:tc>
          <w:tcPr>
            <w:tcW w:w="3370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0239A1BC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77FE483D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PNJCZ, dr Joanna Marek, sala 219</w:t>
            </w:r>
          </w:p>
        </w:tc>
        <w:tc>
          <w:tcPr>
            <w:tcW w:w="2867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1264D09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6566535E" w14:textId="77777777" w:rsidR="00BF3E90" w:rsidRDefault="00952611">
            <w:pPr>
              <w:ind w:left="20" w:right="5"/>
            </w:pPr>
            <w:r>
              <w:rPr>
                <w:rFonts w:ascii="Times New Roman" w:eastAsia="Times New Roman" w:hAnsi="Times New Roman" w:cs="Times New Roman"/>
                <w:sz w:val="18"/>
              </w:rPr>
              <w:t>Krajoznawstwo i turystyka kulturowa Czech/ Geografia Czech z elementami turystyki (do wyboru), dr Joanna Marek, sala 406</w:t>
            </w:r>
          </w:p>
        </w:tc>
        <w:tc>
          <w:tcPr>
            <w:tcW w:w="2551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21993C27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</w:tr>
      <w:tr w:rsidR="00BF3E90" w14:paraId="5D13AA48" w14:textId="77777777" w:rsidTr="00F30DCA">
        <w:trPr>
          <w:trHeight w:val="851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D308C49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  <w:p w14:paraId="4A82BB1D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Kultura czeska z elementami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realioznawstwa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dr hab. Adam Kola, prof. UMK , sala 111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4512546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  <w:p w14:paraId="080FAAD3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PNJCZ, dr Joanna Marek, sala </w:t>
            </w:r>
          </w:p>
          <w:p w14:paraId="5C192390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315</w:t>
            </w:r>
          </w:p>
        </w:tc>
        <w:tc>
          <w:tcPr>
            <w:tcW w:w="3370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4B762D05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</w:tc>
        <w:tc>
          <w:tcPr>
            <w:tcW w:w="2867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0FA9ED44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  <w:p w14:paraId="04FFF205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>PNJCZ, dr Joanna Marek, sala 406</w:t>
            </w:r>
          </w:p>
        </w:tc>
        <w:tc>
          <w:tcPr>
            <w:tcW w:w="2551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69F452A6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 45 - 18. 15</w:t>
            </w:r>
          </w:p>
        </w:tc>
      </w:tr>
      <w:tr w:rsidR="00BF3E90" w14:paraId="3FFC414D" w14:textId="77777777" w:rsidTr="00F30DCA">
        <w:trPr>
          <w:trHeight w:val="643"/>
        </w:trPr>
        <w:tc>
          <w:tcPr>
            <w:tcW w:w="297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6786F49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5522945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  <w:p w14:paraId="1C062F89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PNJCZ, dr Joanna Marek, sala 315</w:t>
            </w:r>
          </w:p>
        </w:tc>
        <w:tc>
          <w:tcPr>
            <w:tcW w:w="3370" w:type="dxa"/>
            <w:gridSpan w:val="2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16" w:space="0" w:color="CACACB"/>
            </w:tcBorders>
          </w:tcPr>
          <w:p w14:paraId="345A4ABA" w14:textId="77777777" w:rsidR="00BF3E90" w:rsidRDefault="00952611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867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06F17EA4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551" w:type="dxa"/>
            <w:tcBorders>
              <w:top w:val="single" w:sz="8" w:space="0" w:color="CACACB"/>
              <w:left w:val="single" w:sz="16" w:space="0" w:color="CACACB"/>
              <w:bottom w:val="single" w:sz="8" w:space="0" w:color="CACACB"/>
              <w:right w:val="single" w:sz="16" w:space="0" w:color="CACACB"/>
            </w:tcBorders>
          </w:tcPr>
          <w:p w14:paraId="79940E79" w14:textId="77777777" w:rsidR="00BF3E90" w:rsidRDefault="00952611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</w:tr>
    </w:tbl>
    <w:p w14:paraId="4B61FEDD" w14:textId="77777777" w:rsidR="00BF3E90" w:rsidRDefault="00952611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FF2500"/>
          <w:sz w:val="18"/>
        </w:rPr>
        <w:t>Plan może ulec zmianie</w:t>
      </w:r>
    </w:p>
    <w:p w14:paraId="097B409A" w14:textId="77777777" w:rsidR="00041CCA" w:rsidRDefault="00041CCA">
      <w:pPr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br w:type="page"/>
      </w:r>
    </w:p>
    <w:p w14:paraId="5869FF07" w14:textId="548C208F" w:rsidR="00BF3E90" w:rsidRDefault="00952611">
      <w:pPr>
        <w:numPr>
          <w:ilvl w:val="0"/>
          <w:numId w:val="1"/>
        </w:numPr>
        <w:spacing w:after="0"/>
        <w:ind w:right="176" w:hanging="255"/>
        <w:jc w:val="center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ROK LINGWISTYKA STOSOWANA JĘZYK WŁOSKI Z JĘZYKIEM HISZPAŃSKIM ROZKŁAD ZAJĘĆ W SEMESTRZE </w:t>
      </w:r>
      <w:r w:rsidR="00D22F1B">
        <w:rPr>
          <w:rFonts w:ascii="Times New Roman" w:eastAsia="Times New Roman" w:hAnsi="Times New Roman" w:cs="Times New Roman"/>
          <w:b/>
          <w:sz w:val="18"/>
        </w:rPr>
        <w:t>LETNIM</w:t>
      </w:r>
      <w:r>
        <w:rPr>
          <w:rFonts w:ascii="Times New Roman" w:eastAsia="Times New Roman" w:hAnsi="Times New Roman" w:cs="Times New Roman"/>
          <w:b/>
          <w:sz w:val="18"/>
        </w:rPr>
        <w:t xml:space="preserve"> 2023/2024</w:t>
      </w:r>
    </w:p>
    <w:tbl>
      <w:tblPr>
        <w:tblStyle w:val="TableGrid"/>
        <w:tblW w:w="14034" w:type="dxa"/>
        <w:tblInd w:w="-577" w:type="dxa"/>
        <w:tblCellMar>
          <w:top w:w="10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2847"/>
        <w:gridCol w:w="2682"/>
        <w:gridCol w:w="2998"/>
        <w:gridCol w:w="3200"/>
        <w:gridCol w:w="2307"/>
      </w:tblGrid>
      <w:tr w:rsidR="00BF3E90" w14:paraId="77D02A95" w14:textId="77777777" w:rsidTr="00F30DCA">
        <w:trPr>
          <w:trHeight w:val="228"/>
        </w:trPr>
        <w:tc>
          <w:tcPr>
            <w:tcW w:w="284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5699A63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PONIEDZIAŁEK</w:t>
            </w:r>
          </w:p>
        </w:tc>
        <w:tc>
          <w:tcPr>
            <w:tcW w:w="268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F54C8EA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WTOREK</w:t>
            </w:r>
          </w:p>
        </w:tc>
        <w:tc>
          <w:tcPr>
            <w:tcW w:w="299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2ACAA1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ŚRODA</w:t>
            </w:r>
          </w:p>
        </w:tc>
        <w:tc>
          <w:tcPr>
            <w:tcW w:w="320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505787D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CZWARTEK</w:t>
            </w:r>
          </w:p>
        </w:tc>
        <w:tc>
          <w:tcPr>
            <w:tcW w:w="230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DEC283A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PIĄTEK </w:t>
            </w:r>
          </w:p>
        </w:tc>
      </w:tr>
      <w:tr w:rsidR="00BF3E90" w14:paraId="616B1269" w14:textId="77777777" w:rsidTr="00F30DCA">
        <w:trPr>
          <w:trHeight w:val="881"/>
        </w:trPr>
        <w:tc>
          <w:tcPr>
            <w:tcW w:w="284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7FE9D7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  <w:p w14:paraId="4DEB206A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PNJW </w:t>
            </w:r>
          </w:p>
          <w:p w14:paraId="504761F7" w14:textId="77777777" w:rsidR="00BF3E90" w:rsidRDefault="0095261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>Mgr K. Nitka-Kończyńska</w:t>
            </w:r>
          </w:p>
          <w:p w14:paraId="5D862A4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3.17</w:t>
            </w:r>
          </w:p>
        </w:tc>
        <w:tc>
          <w:tcPr>
            <w:tcW w:w="268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F11C98D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99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86E108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320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17D9B1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30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AB4494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</w:tr>
      <w:tr w:rsidR="00BF3E90" w14:paraId="4D05F3E3" w14:textId="77777777" w:rsidTr="00F30DCA">
        <w:trPr>
          <w:trHeight w:val="1051"/>
        </w:trPr>
        <w:tc>
          <w:tcPr>
            <w:tcW w:w="284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3AE312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</w:tc>
        <w:tc>
          <w:tcPr>
            <w:tcW w:w="268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CA01A9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</w:tc>
        <w:tc>
          <w:tcPr>
            <w:tcW w:w="299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5296EB3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</w:tc>
        <w:tc>
          <w:tcPr>
            <w:tcW w:w="320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18879F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1BBB76EF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Teoria przekładu</w:t>
            </w:r>
          </w:p>
          <w:p w14:paraId="01CE7AE1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Dr K. Rogalska-Chodecka</w:t>
            </w:r>
          </w:p>
          <w:p w14:paraId="694CCB39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3.11</w:t>
            </w:r>
          </w:p>
        </w:tc>
        <w:tc>
          <w:tcPr>
            <w:tcW w:w="230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21D4079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773F289D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F3E90" w14:paraId="2935F9C8" w14:textId="77777777" w:rsidTr="00F30DCA">
        <w:trPr>
          <w:trHeight w:val="1051"/>
        </w:trPr>
        <w:tc>
          <w:tcPr>
            <w:tcW w:w="284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86A382F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  <w:tc>
          <w:tcPr>
            <w:tcW w:w="268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DFA526C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2738A9B7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PNJW </w:t>
            </w:r>
          </w:p>
          <w:p w14:paraId="43D398F6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Dr. hab. M. Kaliska, prof. UMK</w:t>
            </w:r>
          </w:p>
          <w:p w14:paraId="279FFA26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299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F4C430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6BB4E286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PNJW </w:t>
            </w:r>
          </w:p>
          <w:p w14:paraId="15630D3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Mgr R. Mankowska</w:t>
            </w:r>
          </w:p>
          <w:p w14:paraId="13FFBFF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320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5753D27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0DB7DEC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Historia i kultura Włoch</w:t>
            </w:r>
          </w:p>
          <w:p w14:paraId="61E966E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prof. dr hab. C. Bronowski</w:t>
            </w:r>
          </w:p>
          <w:p w14:paraId="521EA9FA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2.07</w:t>
            </w:r>
          </w:p>
        </w:tc>
        <w:tc>
          <w:tcPr>
            <w:tcW w:w="230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D6BBCC6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</w:tr>
      <w:tr w:rsidR="00BF3E90" w14:paraId="5173AFB5" w14:textId="77777777" w:rsidTr="00F30DCA">
        <w:trPr>
          <w:trHeight w:val="1516"/>
        </w:trPr>
        <w:tc>
          <w:tcPr>
            <w:tcW w:w="284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6BC3F42" w14:textId="77777777" w:rsidR="00BF3E90" w:rsidRDefault="00952611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  <w:p w14:paraId="4ED37309" w14:textId="77777777" w:rsidR="00BF3E90" w:rsidRDefault="00952611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Tłumaczenia tekstów i tłumaczenia specjalistyczne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Dr hab. S. </w:t>
            </w:r>
          </w:p>
          <w:p w14:paraId="20F0F29E" w14:textId="77777777" w:rsidR="00BF3E90" w:rsidRDefault="0095261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>Skuza, prof. UMK</w:t>
            </w:r>
          </w:p>
          <w:p w14:paraId="569862C6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3.10</w:t>
            </w:r>
          </w:p>
        </w:tc>
        <w:tc>
          <w:tcPr>
            <w:tcW w:w="268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F123BC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  <w:tc>
          <w:tcPr>
            <w:tcW w:w="299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98CA9DE" w14:textId="77777777" w:rsidR="00BF3E90" w:rsidRPr="00D22F1B" w:rsidRDefault="00952611">
            <w:pPr>
              <w:spacing w:after="12"/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13.15 – 14.45</w:t>
            </w:r>
          </w:p>
          <w:p w14:paraId="545DA2A8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PNJW</w:t>
            </w:r>
          </w:p>
          <w:p w14:paraId="2735EE49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Mgr A. Gerlando</w:t>
            </w:r>
          </w:p>
          <w:p w14:paraId="5B032588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AB 3.16</w:t>
            </w:r>
          </w:p>
        </w:tc>
        <w:tc>
          <w:tcPr>
            <w:tcW w:w="320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2C3C96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  <w:tc>
          <w:tcPr>
            <w:tcW w:w="230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C11EC40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  <w:p w14:paraId="66A134CE" w14:textId="77777777" w:rsidR="00BF3E90" w:rsidRDefault="00F30DC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F3E90" w14:paraId="1E4C8B12" w14:textId="77777777" w:rsidTr="00F30DCA">
        <w:trPr>
          <w:trHeight w:val="2559"/>
        </w:trPr>
        <w:tc>
          <w:tcPr>
            <w:tcW w:w="284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E2889A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543659EF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PNJH gr 2 (gramatyka) – mgr Beata Haniec</w:t>
            </w:r>
          </w:p>
          <w:p w14:paraId="4425067B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3.15</w:t>
            </w:r>
          </w:p>
        </w:tc>
        <w:tc>
          <w:tcPr>
            <w:tcW w:w="268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B7682A9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6C7F6F66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Przedmiot językoznawczy do wyboru z oferty wydziału – </w:t>
            </w:r>
          </w:p>
          <w:p w14:paraId="6FE18C5F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Leksykologia języka hiszpańskiego </w:t>
            </w:r>
          </w:p>
          <w:p w14:paraId="3AD2FD24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– dr Aneta Pawlak</w:t>
            </w:r>
          </w:p>
          <w:p w14:paraId="4B4625D2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299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D25B7AA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0B03CE73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PNJH gr 1 (konwersacje) – dr </w:t>
            </w:r>
          </w:p>
          <w:p w14:paraId="2C13D584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Hułyk</w:t>
            </w:r>
            <w:proofErr w:type="spellEnd"/>
          </w:p>
          <w:p w14:paraId="0FF2E43A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3.17</w:t>
            </w:r>
          </w:p>
          <w:p w14:paraId="742A2C2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PNJH gr 2 (konwersacje) – mgr </w:t>
            </w:r>
          </w:p>
          <w:p w14:paraId="10EDD9E0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Beata Haniec</w:t>
            </w:r>
          </w:p>
          <w:p w14:paraId="0FCC0EEA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3.0</w:t>
            </w:r>
            <w:r w:rsidR="00F30DC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20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264E4C0" w14:textId="77777777" w:rsidR="00BF3E90" w:rsidRDefault="00952611">
            <w:pPr>
              <w:spacing w:after="2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13A86701" w14:textId="77777777" w:rsidR="00BF3E90" w:rsidRDefault="00952611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Przedmiot językoznawczy do wyboru z oferty wydziału – Wybrane zagadnienia </w:t>
            </w:r>
          </w:p>
          <w:p w14:paraId="3E844F41" w14:textId="77777777" w:rsidR="00BF3E90" w:rsidRDefault="0095261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zakresu frazeologii europejskiej – dr </w:t>
            </w:r>
          </w:p>
          <w:p w14:paraId="74E14BCC" w14:textId="77777777" w:rsidR="00BF3E90" w:rsidRDefault="0095261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>Magdalena Grupa-Dolińska</w:t>
            </w:r>
          </w:p>
          <w:p w14:paraId="0225D37D" w14:textId="77777777" w:rsidR="00BF3E90" w:rsidRDefault="00952611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</w:rPr>
              <w:t>AB 2.07</w:t>
            </w:r>
          </w:p>
          <w:p w14:paraId="002F17FD" w14:textId="77777777" w:rsidR="00BF3E90" w:rsidRDefault="0095261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PNJH gr 1 (gramatyka) – mgr Beata </w:t>
            </w:r>
          </w:p>
          <w:p w14:paraId="29B7F385" w14:textId="77777777" w:rsidR="00BF3E90" w:rsidRDefault="0095261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>Haniec</w:t>
            </w:r>
          </w:p>
          <w:p w14:paraId="1105FF0B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3.10</w:t>
            </w:r>
          </w:p>
        </w:tc>
        <w:tc>
          <w:tcPr>
            <w:tcW w:w="230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E160863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</w:tr>
      <w:tr w:rsidR="00BF3E90" w14:paraId="777AEACC" w14:textId="77777777" w:rsidTr="00F30DCA">
        <w:trPr>
          <w:trHeight w:val="1474"/>
        </w:trPr>
        <w:tc>
          <w:tcPr>
            <w:tcW w:w="284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97FE17D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  <w:p w14:paraId="39FA8234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Przekładoznawstwo - tłumaczenia tekstów i tłumaczenia specjalistyczne </w:t>
            </w:r>
          </w:p>
          <w:p w14:paraId="5A61E03A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gr 1 – dr Natalia </w:t>
            </w:r>
          </w:p>
          <w:p w14:paraId="77E3FB04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Marcinkowska</w:t>
            </w:r>
          </w:p>
          <w:p w14:paraId="0021C284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3.18</w:t>
            </w:r>
          </w:p>
        </w:tc>
        <w:tc>
          <w:tcPr>
            <w:tcW w:w="268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A2FF16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  <w:p w14:paraId="0C4C159F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Historia literatury hiszpańskojęzycznej – dr </w:t>
            </w:r>
          </w:p>
          <w:p w14:paraId="5DE62E88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Tosik</w:t>
            </w:r>
            <w:proofErr w:type="spellEnd"/>
          </w:p>
          <w:p w14:paraId="6293F2F8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3.11</w:t>
            </w:r>
          </w:p>
        </w:tc>
        <w:tc>
          <w:tcPr>
            <w:tcW w:w="299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0DCEC9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  <w:p w14:paraId="166CFDD4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PNJH gr 2 – dr Natalia </w:t>
            </w:r>
          </w:p>
          <w:p w14:paraId="6E525E7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Marcinkowska</w:t>
            </w:r>
          </w:p>
          <w:p w14:paraId="68FFF59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320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E7E935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  <w:p w14:paraId="18E6CAB2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PNJH gr 1 – dr Natalia Marcinkowska AB 3.11</w:t>
            </w:r>
          </w:p>
        </w:tc>
        <w:tc>
          <w:tcPr>
            <w:tcW w:w="230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8FAC596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</w:tc>
      </w:tr>
      <w:tr w:rsidR="00BF3E90" w14:paraId="393450F2" w14:textId="77777777" w:rsidTr="00F30DCA">
        <w:trPr>
          <w:trHeight w:val="1474"/>
        </w:trPr>
        <w:tc>
          <w:tcPr>
            <w:tcW w:w="284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18E961C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  <w:p w14:paraId="16218FB5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Przekładoznawstwo - tłumaczenia tekstów i tłumaczenia specjalistyczne </w:t>
            </w:r>
          </w:p>
          <w:p w14:paraId="2092DCEF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gr 2 – dr Natalia </w:t>
            </w:r>
          </w:p>
          <w:p w14:paraId="3D328FEC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Marcinkowska</w:t>
            </w:r>
          </w:p>
          <w:p w14:paraId="57C81511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3.18</w:t>
            </w:r>
          </w:p>
        </w:tc>
        <w:tc>
          <w:tcPr>
            <w:tcW w:w="268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1DD203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998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B28CAAD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320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6F3FE47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30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96EC2CF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</w:tr>
    </w:tbl>
    <w:p w14:paraId="27123446" w14:textId="77777777" w:rsidR="00BF3E90" w:rsidRDefault="00952611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FF2500"/>
          <w:sz w:val="18"/>
        </w:rPr>
        <w:lastRenderedPageBreak/>
        <w:t>Plan może ulec zmianie</w:t>
      </w:r>
    </w:p>
    <w:p w14:paraId="006C2B8A" w14:textId="77777777" w:rsidR="00BF3E90" w:rsidRDefault="00952611" w:rsidP="00F30DCA">
      <w:pPr>
        <w:numPr>
          <w:ilvl w:val="1"/>
          <w:numId w:val="1"/>
        </w:numPr>
        <w:spacing w:after="0"/>
        <w:ind w:left="284" w:right="115" w:hanging="25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ROK LINGWISTYKA STOSOWANA JĘZYK WŁOSKI Z JĘZYKIEM </w:t>
      </w:r>
      <w:r w:rsidR="00F30DCA">
        <w:rPr>
          <w:rFonts w:ascii="Times New Roman" w:eastAsia="Times New Roman" w:hAnsi="Times New Roman" w:cs="Times New Roman"/>
          <w:b/>
          <w:sz w:val="18"/>
        </w:rPr>
        <w:t>C</w:t>
      </w:r>
      <w:r>
        <w:rPr>
          <w:rFonts w:ascii="Times New Roman" w:eastAsia="Times New Roman" w:hAnsi="Times New Roman" w:cs="Times New Roman"/>
          <w:b/>
          <w:sz w:val="18"/>
        </w:rPr>
        <w:t>ZESKIM</w:t>
      </w:r>
    </w:p>
    <w:p w14:paraId="50CEF2E5" w14:textId="2E7B797F" w:rsidR="00BF3E90" w:rsidRDefault="00952611" w:rsidP="00F30DCA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ROZKŁAD ZAJĘĆ W SEMESTRZE </w:t>
      </w:r>
      <w:r w:rsidR="00D22F1B">
        <w:rPr>
          <w:rFonts w:ascii="Times New Roman" w:eastAsia="Times New Roman" w:hAnsi="Times New Roman" w:cs="Times New Roman"/>
          <w:b/>
          <w:sz w:val="18"/>
        </w:rPr>
        <w:t>LETNIM</w:t>
      </w:r>
      <w:r>
        <w:rPr>
          <w:rFonts w:ascii="Times New Roman" w:eastAsia="Times New Roman" w:hAnsi="Times New Roman" w:cs="Times New Roman"/>
          <w:b/>
          <w:sz w:val="18"/>
        </w:rPr>
        <w:t xml:space="preserve"> 2023/2024</w:t>
      </w:r>
    </w:p>
    <w:tbl>
      <w:tblPr>
        <w:tblStyle w:val="TableGrid"/>
        <w:tblW w:w="13567" w:type="dxa"/>
        <w:tblInd w:w="-577" w:type="dxa"/>
        <w:tblCellMar>
          <w:top w:w="10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957"/>
        <w:gridCol w:w="3080"/>
        <w:gridCol w:w="1860"/>
      </w:tblGrid>
      <w:tr w:rsidR="00BF3E90" w14:paraId="5BE032AB" w14:textId="77777777" w:rsidTr="00F30DCA">
        <w:trPr>
          <w:trHeight w:val="228"/>
        </w:trPr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E492A03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7DD8CD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WTOREK</w:t>
            </w:r>
          </w:p>
        </w:tc>
        <w:tc>
          <w:tcPr>
            <w:tcW w:w="295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97095C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ŚRODA</w:t>
            </w:r>
          </w:p>
        </w:tc>
        <w:tc>
          <w:tcPr>
            <w:tcW w:w="308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F2DE6C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CZWARTEK</w:t>
            </w:r>
          </w:p>
        </w:tc>
        <w:tc>
          <w:tcPr>
            <w:tcW w:w="186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EFC309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PIĄTEK </w:t>
            </w:r>
          </w:p>
        </w:tc>
      </w:tr>
      <w:tr w:rsidR="00BF3E90" w14:paraId="6A6823FB" w14:textId="77777777" w:rsidTr="00F30DCA">
        <w:trPr>
          <w:trHeight w:val="881"/>
        </w:trPr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304BE09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  <w:p w14:paraId="27FB3909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PNJW </w:t>
            </w:r>
          </w:p>
          <w:p w14:paraId="6BC7D8F8" w14:textId="77777777" w:rsidR="00BF3E90" w:rsidRDefault="0095261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>Mgr K. Nitka-Kończyńska</w:t>
            </w:r>
          </w:p>
          <w:p w14:paraId="6CDBA5F7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3.17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17AE8F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95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3475B4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308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38500E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186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08005B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</w:tr>
      <w:tr w:rsidR="00BF3E90" w14:paraId="270D7382" w14:textId="77777777" w:rsidTr="00F30DCA">
        <w:trPr>
          <w:trHeight w:val="1051"/>
        </w:trPr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839409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7704DC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</w:tc>
        <w:tc>
          <w:tcPr>
            <w:tcW w:w="295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A64B277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</w:tc>
        <w:tc>
          <w:tcPr>
            <w:tcW w:w="308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41F840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4817EF1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Teoria przekładu</w:t>
            </w:r>
          </w:p>
          <w:p w14:paraId="593CC95B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Dr K. Rogalska-Chodecka</w:t>
            </w:r>
          </w:p>
          <w:p w14:paraId="0C058D24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3.11</w:t>
            </w:r>
          </w:p>
        </w:tc>
        <w:tc>
          <w:tcPr>
            <w:tcW w:w="186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C0452D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5CEA640F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F3E90" w14:paraId="409D3E85" w14:textId="77777777" w:rsidTr="00F30DCA">
        <w:trPr>
          <w:trHeight w:val="1051"/>
        </w:trPr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A1516D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61952E7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348E2EE0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PNJW </w:t>
            </w:r>
          </w:p>
          <w:p w14:paraId="4DA921BD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Dr. hab. M. Kaliska, prof. UMK</w:t>
            </w:r>
          </w:p>
          <w:p w14:paraId="6C802BBF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295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C1B214C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07D90B19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PNJW </w:t>
            </w:r>
          </w:p>
          <w:p w14:paraId="2C8B712F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Mgr R. Mankowska</w:t>
            </w:r>
          </w:p>
          <w:p w14:paraId="7C81ED44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3.16</w:t>
            </w:r>
          </w:p>
        </w:tc>
        <w:tc>
          <w:tcPr>
            <w:tcW w:w="308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F7837B3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  <w:p w14:paraId="61FD9A6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Historia i kultura Włoch</w:t>
            </w:r>
          </w:p>
          <w:p w14:paraId="59185899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prof. dr hab. C. Bronowski</w:t>
            </w:r>
          </w:p>
          <w:p w14:paraId="160BCBDD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2.07</w:t>
            </w:r>
          </w:p>
        </w:tc>
        <w:tc>
          <w:tcPr>
            <w:tcW w:w="186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D988E70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</w:tr>
      <w:tr w:rsidR="00BF3E90" w14:paraId="70F3EA52" w14:textId="77777777" w:rsidTr="00F30DCA">
        <w:trPr>
          <w:trHeight w:val="1278"/>
        </w:trPr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B745A5E" w14:textId="77777777" w:rsidR="00BF3E90" w:rsidRDefault="00952611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  <w:p w14:paraId="69BBB11F" w14:textId="77777777" w:rsidR="00BF3E90" w:rsidRDefault="00952611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Tłumaczenia tekstów i tłumaczenia specjalistyczne </w:t>
            </w:r>
            <w:r>
              <w:rPr>
                <w:rFonts w:ascii="Times New Roman" w:eastAsia="Times New Roman" w:hAnsi="Times New Roman" w:cs="Times New Roman"/>
                <w:sz w:val="18"/>
              </w:rPr>
              <w:t>Dr hab. S. Skuza, prof. UMK</w:t>
            </w:r>
          </w:p>
          <w:p w14:paraId="6086DE88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113F34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  <w:tc>
          <w:tcPr>
            <w:tcW w:w="295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569C064" w14:textId="77777777" w:rsidR="00BF3E90" w:rsidRPr="00D22F1B" w:rsidRDefault="00952611">
            <w:pPr>
              <w:spacing w:after="12"/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13.15 – 14.45</w:t>
            </w:r>
          </w:p>
          <w:p w14:paraId="250699FE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PNJW</w:t>
            </w:r>
          </w:p>
          <w:p w14:paraId="094E5AB3" w14:textId="77777777" w:rsidR="00BF3E90" w:rsidRPr="00D22F1B" w:rsidRDefault="00952611">
            <w:pPr>
              <w:spacing w:after="12"/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Mgr A. Gerlando</w:t>
            </w:r>
          </w:p>
          <w:p w14:paraId="1DFA4C10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AB 3.16</w:t>
            </w:r>
          </w:p>
        </w:tc>
        <w:tc>
          <w:tcPr>
            <w:tcW w:w="308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644BCC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  <w:tc>
          <w:tcPr>
            <w:tcW w:w="186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60B1C9F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  <w:p w14:paraId="6355E30A" w14:textId="77777777" w:rsidR="00BF3E90" w:rsidRDefault="00F30DC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F3E90" w14:paraId="7062A607" w14:textId="77777777" w:rsidTr="00F30DCA">
        <w:trPr>
          <w:trHeight w:val="1258"/>
        </w:trPr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8713703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A58453C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7764CBC9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PNJCZ, dr hab. Katarzyna </w:t>
            </w:r>
          </w:p>
          <w:p w14:paraId="70EAD8AD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Dembska, prof. UMK, sala 405</w:t>
            </w:r>
          </w:p>
        </w:tc>
        <w:tc>
          <w:tcPr>
            <w:tcW w:w="295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C874C0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  <w:tc>
          <w:tcPr>
            <w:tcW w:w="308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D7C60A9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5795358B" w14:textId="42F62248" w:rsidR="00BF3E90" w:rsidRDefault="00BF3E90"/>
        </w:tc>
        <w:tc>
          <w:tcPr>
            <w:tcW w:w="186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23402F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</w:tr>
      <w:tr w:rsidR="00BF3E90" w14:paraId="36F86D44" w14:textId="77777777" w:rsidTr="00F30DCA">
        <w:trPr>
          <w:trHeight w:val="1681"/>
        </w:trPr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38854C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  <w:p w14:paraId="70282D7A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PNJCZ, dr hab. Katarzyna </w:t>
            </w:r>
          </w:p>
          <w:p w14:paraId="50659875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Dembska, prof. UMK, sala 315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4969326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  <w:p w14:paraId="7F98000D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PNJCZ, dr hab. Katarzyna </w:t>
            </w:r>
          </w:p>
          <w:p w14:paraId="0546FE78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Dembska, prof. UMK, sala 405</w:t>
            </w:r>
          </w:p>
        </w:tc>
        <w:tc>
          <w:tcPr>
            <w:tcW w:w="295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F9CEBE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  <w:p w14:paraId="1213D4FE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Rozwarstwienie współczesnego języka czeskiego (1. połowa </w:t>
            </w:r>
          </w:p>
          <w:p w14:paraId="1DDECB59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semestru), dr Joanna Marek, sala 219</w:t>
            </w:r>
          </w:p>
          <w:p w14:paraId="072BDC38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Kulturowe aspekty przekładu (j. czeski - 2. połowa semestru), dr </w:t>
            </w:r>
          </w:p>
          <w:p w14:paraId="38ABFD60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Joanna Marek, sala 219</w:t>
            </w:r>
          </w:p>
        </w:tc>
        <w:tc>
          <w:tcPr>
            <w:tcW w:w="308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C2DDEA2" w14:textId="77777777" w:rsidR="00BF3E90" w:rsidRDefault="00952611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  <w:p w14:paraId="39242C15" w14:textId="19159B98" w:rsidR="00026BF3" w:rsidRDefault="00026BF3">
            <w:r>
              <w:rPr>
                <w:rFonts w:ascii="Times New Roman" w:eastAsia="Times New Roman" w:hAnsi="Times New Roman" w:cs="Times New Roman"/>
                <w:sz w:val="18"/>
              </w:rPr>
              <w:t>Gramatyka kontrastywna języka czeskiego i polskiego (1. połowa semestru), dr hab. Katarzyna Dembska, prof. UMK, sala 400</w:t>
            </w:r>
          </w:p>
        </w:tc>
        <w:tc>
          <w:tcPr>
            <w:tcW w:w="186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BBC0429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16.45-18.15</w:t>
            </w:r>
          </w:p>
        </w:tc>
      </w:tr>
      <w:tr w:rsidR="00BF3E90" w14:paraId="5C90A5D2" w14:textId="77777777" w:rsidTr="00F30DCA">
        <w:trPr>
          <w:trHeight w:val="858"/>
        </w:trPr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384916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  <w:p w14:paraId="3FCB3C77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PNJCZ, dr hab. Katarzyna </w:t>
            </w:r>
          </w:p>
          <w:p w14:paraId="72DB7A78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Dembska, prof. UMK, sala 315</w:t>
            </w:r>
          </w:p>
        </w:tc>
        <w:tc>
          <w:tcPr>
            <w:tcW w:w="2835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8F6343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95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83F290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308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A15F11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186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6CE1F3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</w:tr>
    </w:tbl>
    <w:p w14:paraId="34365A82" w14:textId="77777777" w:rsidR="00BF3E90" w:rsidRDefault="00952611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FF2500"/>
          <w:sz w:val="18"/>
        </w:rPr>
        <w:t>Plan może ulec zmianie</w:t>
      </w:r>
    </w:p>
    <w:p w14:paraId="243AF250" w14:textId="77777777" w:rsidR="00F30DCA" w:rsidRDefault="00F30DCA">
      <w:pPr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br w:type="page"/>
      </w:r>
    </w:p>
    <w:p w14:paraId="046EACAD" w14:textId="77777777" w:rsidR="00BF3E90" w:rsidRDefault="00F30DCA" w:rsidP="00F30DCA">
      <w:pPr>
        <w:spacing w:after="0"/>
        <w:ind w:right="115"/>
        <w:jc w:val="center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III </w:t>
      </w:r>
      <w:r w:rsidR="00952611">
        <w:rPr>
          <w:rFonts w:ascii="Times New Roman" w:eastAsia="Times New Roman" w:hAnsi="Times New Roman" w:cs="Times New Roman"/>
          <w:b/>
          <w:sz w:val="18"/>
        </w:rPr>
        <w:t>ROK LINGWISTYKA STOSOWANA JĘZYK WŁOSKI Z JĘZYKIEM HISZPAŃSKIM</w:t>
      </w:r>
    </w:p>
    <w:p w14:paraId="24E31283" w14:textId="68C834D4" w:rsidR="00BF3E90" w:rsidRDefault="00952611" w:rsidP="00F30DCA">
      <w:pPr>
        <w:spacing w:after="0"/>
        <w:ind w:left="28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ROZKŁAD ZAJĘĆ W SEMESTRZE </w:t>
      </w:r>
      <w:r w:rsidR="00D22F1B">
        <w:rPr>
          <w:rFonts w:ascii="Times New Roman" w:eastAsia="Times New Roman" w:hAnsi="Times New Roman" w:cs="Times New Roman"/>
          <w:b/>
          <w:sz w:val="18"/>
        </w:rPr>
        <w:t xml:space="preserve">LETNIM </w:t>
      </w:r>
      <w:r>
        <w:rPr>
          <w:rFonts w:ascii="Times New Roman" w:eastAsia="Times New Roman" w:hAnsi="Times New Roman" w:cs="Times New Roman"/>
          <w:b/>
          <w:sz w:val="18"/>
        </w:rPr>
        <w:t>2023/2024</w:t>
      </w:r>
    </w:p>
    <w:tbl>
      <w:tblPr>
        <w:tblStyle w:val="TableGrid"/>
        <w:tblW w:w="13510" w:type="dxa"/>
        <w:tblInd w:w="10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710"/>
        <w:gridCol w:w="2773"/>
        <w:gridCol w:w="2752"/>
        <w:gridCol w:w="2523"/>
        <w:gridCol w:w="2752"/>
      </w:tblGrid>
      <w:tr w:rsidR="00BF3E90" w14:paraId="2C84E81E" w14:textId="77777777" w:rsidTr="00F30DCA">
        <w:trPr>
          <w:trHeight w:val="238"/>
        </w:trPr>
        <w:tc>
          <w:tcPr>
            <w:tcW w:w="271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649DEC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PONIEDZIAŁEK</w:t>
            </w:r>
          </w:p>
        </w:tc>
        <w:tc>
          <w:tcPr>
            <w:tcW w:w="277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AF3E15D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WTOREK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91996AA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ŚRODA</w:t>
            </w:r>
          </w:p>
        </w:tc>
        <w:tc>
          <w:tcPr>
            <w:tcW w:w="252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5B59E1F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CZWARTEK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37FE51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PIĄTEK </w:t>
            </w:r>
          </w:p>
        </w:tc>
      </w:tr>
      <w:tr w:rsidR="00BF3E90" w14:paraId="6091FAF8" w14:textId="77777777" w:rsidTr="00F30DCA">
        <w:trPr>
          <w:trHeight w:val="656"/>
        </w:trPr>
        <w:tc>
          <w:tcPr>
            <w:tcW w:w="271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1C9A04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77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F17051C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12BCEE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52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8AE3D1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F6A001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</w:tr>
      <w:tr w:rsidR="00BF3E90" w14:paraId="18ECA709" w14:textId="77777777" w:rsidTr="00F30DCA">
        <w:trPr>
          <w:trHeight w:val="1098"/>
        </w:trPr>
        <w:tc>
          <w:tcPr>
            <w:tcW w:w="271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B55F806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</w:tc>
        <w:tc>
          <w:tcPr>
            <w:tcW w:w="277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C18E8A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32A22CC7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color w:val="131313"/>
                <w:sz w:val="18"/>
              </w:rPr>
              <w:t>Seminarium licencjackie</w:t>
            </w:r>
          </w:p>
          <w:p w14:paraId="129CAD88" w14:textId="77777777" w:rsidR="00BF3E90" w:rsidRDefault="00952611">
            <w:r>
              <w:rPr>
                <w:rFonts w:ascii="Times New Roman" w:eastAsia="Times New Roman" w:hAnsi="Times New Roman" w:cs="Times New Roman"/>
                <w:color w:val="131313"/>
                <w:sz w:val="18"/>
              </w:rPr>
              <w:t>Dr hab. K. Karp, prof. UMK</w:t>
            </w:r>
          </w:p>
          <w:p w14:paraId="1FB9E8B7" w14:textId="77777777" w:rsidR="00BF3E90" w:rsidRDefault="00952611">
            <w:r>
              <w:rPr>
                <w:rFonts w:ascii="Times New Roman" w:eastAsia="Times New Roman" w:hAnsi="Times New Roman" w:cs="Times New Roman"/>
                <w:color w:val="131313"/>
                <w:sz w:val="18"/>
              </w:rPr>
              <w:t>C 2.45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A2171B3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</w:tc>
        <w:tc>
          <w:tcPr>
            <w:tcW w:w="252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013A2DD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7C5BD305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Historia literatury włoskiej</w:t>
            </w:r>
          </w:p>
          <w:p w14:paraId="69BB65B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Dr hab. K. Karp, prof. UMK</w:t>
            </w:r>
          </w:p>
          <w:p w14:paraId="553B1ED6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3.09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7EFE5C4" w14:textId="77777777" w:rsidR="00BF3E90" w:rsidRDefault="00952611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094E5A16" w14:textId="77777777" w:rsidR="00D22F1B" w:rsidRPr="00D22F1B" w:rsidRDefault="00D22F1B" w:rsidP="00D22F1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</w:rPr>
              <w:t>Ekonomia i przedsiębiorczość</w:t>
            </w:r>
          </w:p>
          <w:p w14:paraId="1DE2B537" w14:textId="77777777" w:rsidR="00D22F1B" w:rsidRPr="00D22F1B" w:rsidRDefault="00D22F1B" w:rsidP="00D22F1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</w:rPr>
              <w:t>Wykład</w:t>
            </w:r>
          </w:p>
          <w:p w14:paraId="1D4ED3CD" w14:textId="77777777" w:rsidR="00D22F1B" w:rsidRPr="00D22F1B" w:rsidRDefault="00D22F1B" w:rsidP="00D22F1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</w:rPr>
              <w:t xml:space="preserve">dr M. </w:t>
            </w:r>
            <w:proofErr w:type="spellStart"/>
            <w:r w:rsidRPr="00D22F1B">
              <w:rPr>
                <w:rFonts w:ascii="Times New Roman" w:eastAsia="Times New Roman" w:hAnsi="Times New Roman" w:cs="Times New Roman"/>
                <w:sz w:val="18"/>
              </w:rPr>
              <w:t>Czupich</w:t>
            </w:r>
            <w:proofErr w:type="spellEnd"/>
            <w:r w:rsidRPr="00D22F1B">
              <w:rPr>
                <w:rFonts w:ascii="Times New Roman" w:eastAsia="Times New Roman" w:hAnsi="Times New Roman" w:cs="Times New Roman"/>
                <w:sz w:val="18"/>
              </w:rPr>
              <w:t xml:space="preserve">, dr </w:t>
            </w:r>
            <w:proofErr w:type="spellStart"/>
            <w:r w:rsidRPr="00D22F1B">
              <w:rPr>
                <w:rFonts w:ascii="Times New Roman" w:eastAsia="Times New Roman" w:hAnsi="Times New Roman" w:cs="Times New Roman"/>
                <w:sz w:val="18"/>
              </w:rPr>
              <w:t>M.Kola</w:t>
            </w:r>
            <w:proofErr w:type="spellEnd"/>
            <w:r w:rsidRPr="00D22F1B">
              <w:rPr>
                <w:rFonts w:ascii="Times New Roman" w:eastAsia="Times New Roman" w:hAnsi="Times New Roman" w:cs="Times New Roman"/>
                <w:sz w:val="18"/>
              </w:rPr>
              <w:t>-Bezka</w:t>
            </w:r>
          </w:p>
          <w:p w14:paraId="581AD866" w14:textId="74202A9F" w:rsidR="00D22F1B" w:rsidRDefault="00D22F1B" w:rsidP="00D22F1B">
            <w:r w:rsidRPr="00D22F1B">
              <w:rPr>
                <w:rFonts w:ascii="Times New Roman" w:eastAsia="Times New Roman" w:hAnsi="Times New Roman" w:cs="Times New Roman"/>
                <w:sz w:val="18"/>
              </w:rPr>
              <w:t>zajęcia zdalne</w:t>
            </w:r>
          </w:p>
        </w:tc>
      </w:tr>
      <w:tr w:rsidR="00BF3E90" w14:paraId="4C57C172" w14:textId="77777777" w:rsidTr="00F30DCA">
        <w:trPr>
          <w:trHeight w:val="1098"/>
        </w:trPr>
        <w:tc>
          <w:tcPr>
            <w:tcW w:w="271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9D0BFEA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  <w:tc>
          <w:tcPr>
            <w:tcW w:w="277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85F3DF6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8D8EAEC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11.30-13.00</w:t>
            </w:r>
          </w:p>
          <w:p w14:paraId="24B9306F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PNJW </w:t>
            </w:r>
          </w:p>
          <w:p w14:paraId="6F83DDD9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Mgr A. Gerlando</w:t>
            </w:r>
          </w:p>
          <w:p w14:paraId="30E2D1A2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AB 3.09</w:t>
            </w:r>
          </w:p>
        </w:tc>
        <w:tc>
          <w:tcPr>
            <w:tcW w:w="252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890FAD0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11.30-13.00</w:t>
            </w:r>
          </w:p>
          <w:p w14:paraId="3CF2B190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PNJW</w:t>
            </w:r>
            <w:r w:rsidR="00F30DCA"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  <w:p w14:paraId="4592BD66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Dr hab. K. Karp, prof. UMK</w:t>
            </w:r>
          </w:p>
          <w:p w14:paraId="2978D4F6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3.09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B8EB23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</w:tr>
      <w:tr w:rsidR="00BF3E90" w14:paraId="60D5A8C7" w14:textId="77777777" w:rsidTr="00F30DCA">
        <w:trPr>
          <w:trHeight w:val="1098"/>
        </w:trPr>
        <w:tc>
          <w:tcPr>
            <w:tcW w:w="271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DA5079B" w14:textId="77777777" w:rsidR="00BF3E90" w:rsidRPr="0036466E" w:rsidRDefault="00952611">
            <w:pPr>
              <w:rPr>
                <w:rFonts w:ascii="Times New Roman" w:hAnsi="Times New Roman" w:cs="Times New Roman"/>
              </w:rPr>
            </w:pPr>
            <w:r w:rsidRPr="0036466E"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  <w:r w:rsidRPr="0036466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7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8C6D7DF" w14:textId="77777777" w:rsidR="00BF3E90" w:rsidRDefault="00952611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6466E"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  <w:p w14:paraId="79A6D990" w14:textId="77777777" w:rsidR="007149DC" w:rsidRDefault="007149DC" w:rsidP="007149DC">
            <w:r>
              <w:rPr>
                <w:rFonts w:ascii="Times New Roman" w:eastAsia="Times New Roman" w:hAnsi="Times New Roman" w:cs="Times New Roman"/>
                <w:b/>
                <w:color w:val="131313"/>
                <w:sz w:val="18"/>
              </w:rPr>
              <w:t>Seminarium licencjackie</w:t>
            </w:r>
          </w:p>
          <w:p w14:paraId="10F561F3" w14:textId="6D6E054A" w:rsidR="007149DC" w:rsidRDefault="007149DC" w:rsidP="007149DC">
            <w:r>
              <w:rPr>
                <w:rFonts w:ascii="Times New Roman" w:eastAsia="Times New Roman" w:hAnsi="Times New Roman" w:cs="Times New Roman"/>
                <w:color w:val="131313"/>
                <w:sz w:val="18"/>
              </w:rPr>
              <w:t>Dr hab. M. Kaliska, prof. UMK</w:t>
            </w:r>
          </w:p>
          <w:p w14:paraId="24EED67A" w14:textId="19075D3C" w:rsidR="007149DC" w:rsidRPr="0036466E" w:rsidRDefault="007149DC" w:rsidP="007149DC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18"/>
              </w:rPr>
              <w:t>AB 3.07</w:t>
            </w:r>
          </w:p>
          <w:p w14:paraId="1F21B34E" w14:textId="77777777" w:rsidR="00B42F89" w:rsidRPr="0036466E" w:rsidRDefault="00B42F89" w:rsidP="008A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AE883B0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  <w:p w14:paraId="7510D44C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Seminarium licencjackie </w:t>
            </w:r>
          </w:p>
          <w:p w14:paraId="21AD4E0A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Prof. dr hab. C. Bronowski </w:t>
            </w:r>
          </w:p>
          <w:p w14:paraId="109794CD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2.07</w:t>
            </w:r>
          </w:p>
        </w:tc>
        <w:tc>
          <w:tcPr>
            <w:tcW w:w="252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23434AC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7D566CD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 – 14.45</w:t>
            </w:r>
          </w:p>
        </w:tc>
      </w:tr>
      <w:tr w:rsidR="00BF3E90" w14:paraId="35C46F46" w14:textId="77777777" w:rsidTr="00F30DCA">
        <w:trPr>
          <w:trHeight w:val="1322"/>
        </w:trPr>
        <w:tc>
          <w:tcPr>
            <w:tcW w:w="271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FB8C01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  <w:tc>
          <w:tcPr>
            <w:tcW w:w="277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DAF395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76374439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Gramatyka funkcjonalna języka hiszpańskiego w tłumaczeniach gr 1 – dr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Tosik</w:t>
            </w:r>
            <w:proofErr w:type="spellEnd"/>
          </w:p>
          <w:p w14:paraId="41413086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3.11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CEF5B38" w14:textId="77777777" w:rsidR="00BF3E90" w:rsidRPr="00F30DCA" w:rsidRDefault="00952611">
            <w:pPr>
              <w:rPr>
                <w:color w:val="000000" w:themeColor="text1"/>
              </w:rPr>
            </w:pPr>
            <w:r w:rsidRPr="00F30D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  <w:t>15.00-16.30</w:t>
            </w:r>
          </w:p>
          <w:p w14:paraId="058B6BAF" w14:textId="77777777" w:rsidR="00BF3E90" w:rsidRPr="00F30DCA" w:rsidRDefault="00952611">
            <w:pPr>
              <w:rPr>
                <w:color w:val="000000" w:themeColor="text1"/>
              </w:rPr>
            </w:pPr>
            <w:r w:rsidRPr="00F30DC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Seminarium – dr Aneta Pawlak</w:t>
            </w:r>
          </w:p>
          <w:p w14:paraId="50AEC142" w14:textId="77777777" w:rsidR="00BF3E90" w:rsidRPr="00F30DCA" w:rsidRDefault="00952611">
            <w:pPr>
              <w:rPr>
                <w:color w:val="000000" w:themeColor="text1"/>
              </w:rPr>
            </w:pPr>
            <w:r w:rsidRPr="00F30DC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C. 3.39</w:t>
            </w:r>
          </w:p>
          <w:p w14:paraId="5B38F304" w14:textId="77777777" w:rsidR="00BF3E90" w:rsidRPr="00F30DCA" w:rsidRDefault="00952611">
            <w:pPr>
              <w:rPr>
                <w:color w:val="000000" w:themeColor="text1"/>
              </w:rPr>
            </w:pPr>
            <w:r w:rsidRPr="00F30DC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Seminarium – dr Magdalena </w:t>
            </w:r>
          </w:p>
          <w:p w14:paraId="32CFCBD4" w14:textId="77777777" w:rsidR="00BF3E90" w:rsidRPr="00F30DCA" w:rsidRDefault="00952611">
            <w:pPr>
              <w:rPr>
                <w:color w:val="000000" w:themeColor="text1"/>
              </w:rPr>
            </w:pPr>
            <w:proofErr w:type="spellStart"/>
            <w:r w:rsidRPr="00F30DC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Tosik</w:t>
            </w:r>
            <w:proofErr w:type="spellEnd"/>
          </w:p>
          <w:p w14:paraId="68CB42A7" w14:textId="77777777" w:rsidR="00BF3E90" w:rsidRDefault="00F30DCA">
            <w:r w:rsidRPr="00F30DC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C 2.54</w:t>
            </w:r>
          </w:p>
        </w:tc>
        <w:tc>
          <w:tcPr>
            <w:tcW w:w="252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8C8FB2D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158C683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</w:tr>
      <w:tr w:rsidR="00BF3E90" w14:paraId="6757E57B" w14:textId="77777777" w:rsidTr="00F30DCA">
        <w:trPr>
          <w:trHeight w:val="1105"/>
        </w:trPr>
        <w:tc>
          <w:tcPr>
            <w:tcW w:w="271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BEDA88C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  <w:p w14:paraId="7767CDB6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Seminarium licencjackie</w:t>
            </w:r>
          </w:p>
          <w:p w14:paraId="644BAA90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Dr hab. S. Skuza, prof. UMK</w:t>
            </w:r>
          </w:p>
          <w:p w14:paraId="45DB426F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C 3.51</w:t>
            </w:r>
          </w:p>
        </w:tc>
        <w:tc>
          <w:tcPr>
            <w:tcW w:w="277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7907A4A" w14:textId="77777777" w:rsidR="00BF3E90" w:rsidRDefault="00952611" w:rsidP="00F30DCA">
            <w:pPr>
              <w:spacing w:after="18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  <w:r w:rsidR="00F30DCA"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</w:rPr>
              <w:t>PNJH gr 1 – mgr Adam Węgrzyn</w:t>
            </w:r>
            <w:r w:rsidR="00F30DCA">
              <w:rPr>
                <w:rFonts w:ascii="Times New Roman" w:eastAsia="Times New Roman" w:hAnsi="Times New Roman" w:cs="Times New Roman"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</w:rPr>
              <w:t>AB 3.13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CB013D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  <w:p w14:paraId="19F515D7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PNJH gr 1 – dr Michał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Hułyk</w:t>
            </w:r>
            <w:proofErr w:type="spellEnd"/>
          </w:p>
          <w:p w14:paraId="6A539592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3.18</w:t>
            </w:r>
          </w:p>
          <w:p w14:paraId="239DF249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PNJH gr 2 – mgr Adam Węgrzyn</w:t>
            </w:r>
          </w:p>
          <w:p w14:paraId="7D6491BD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3.17</w:t>
            </w:r>
          </w:p>
        </w:tc>
        <w:tc>
          <w:tcPr>
            <w:tcW w:w="252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637FAD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C9EFB9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  <w:p w14:paraId="7A27E3B7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F3E90" w14:paraId="4177AF64" w14:textId="77777777" w:rsidTr="00F30DCA">
        <w:trPr>
          <w:trHeight w:val="1105"/>
        </w:trPr>
        <w:tc>
          <w:tcPr>
            <w:tcW w:w="271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20B7F3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18.30-20.00 </w:t>
            </w:r>
          </w:p>
        </w:tc>
        <w:tc>
          <w:tcPr>
            <w:tcW w:w="277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E1C518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18.30-20.00 </w:t>
            </w:r>
          </w:p>
          <w:p w14:paraId="1F7054C7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Gramatyka funkcjonalna języka hiszpańskiego w tłumaczeniach gr 2 – dr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Tosik</w:t>
            </w:r>
            <w:proofErr w:type="spellEnd"/>
          </w:p>
          <w:p w14:paraId="33711AB4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3.11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51A3F03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18.30-20.00 </w:t>
            </w:r>
          </w:p>
          <w:p w14:paraId="2AF024D7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PNJH gr 2 - dr Michał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Hułyk</w:t>
            </w:r>
            <w:proofErr w:type="spellEnd"/>
          </w:p>
          <w:p w14:paraId="59C22246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AB 3.18 </w:t>
            </w:r>
          </w:p>
        </w:tc>
        <w:tc>
          <w:tcPr>
            <w:tcW w:w="2523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7A9ACED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18.30-20.00 </w:t>
            </w:r>
          </w:p>
        </w:tc>
        <w:tc>
          <w:tcPr>
            <w:tcW w:w="2752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35BBD3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18.30-20.00 </w:t>
            </w:r>
          </w:p>
        </w:tc>
      </w:tr>
    </w:tbl>
    <w:p w14:paraId="27906E30" w14:textId="77777777" w:rsidR="00BF3E90" w:rsidRDefault="00952611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FF2500"/>
          <w:sz w:val="18"/>
        </w:rPr>
        <w:t xml:space="preserve">Plan może ulec zmianie </w:t>
      </w:r>
    </w:p>
    <w:p w14:paraId="6ADFFFA0" w14:textId="77777777" w:rsidR="00F30DCA" w:rsidRDefault="00F30DCA">
      <w:pPr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br w:type="page"/>
      </w:r>
    </w:p>
    <w:p w14:paraId="2E5E9550" w14:textId="77777777" w:rsidR="00BF3E90" w:rsidRDefault="00952611">
      <w:pPr>
        <w:numPr>
          <w:ilvl w:val="0"/>
          <w:numId w:val="1"/>
        </w:numPr>
        <w:spacing w:after="0"/>
        <w:ind w:right="176" w:hanging="255"/>
        <w:jc w:val="center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>ROK LINGWISTYKA STOSOWANA JĘZYK WŁOSKI Z JĘZYKIEM CZESKIM</w:t>
      </w:r>
    </w:p>
    <w:p w14:paraId="7D92DF06" w14:textId="552FE725" w:rsidR="00BF3E90" w:rsidRDefault="00952611">
      <w:pPr>
        <w:spacing w:after="0"/>
        <w:ind w:left="4124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ROZKŁAD ZAJĘĆ W SEMESTRZE </w:t>
      </w:r>
      <w:r w:rsidR="00D22F1B">
        <w:rPr>
          <w:rFonts w:ascii="Times New Roman" w:eastAsia="Times New Roman" w:hAnsi="Times New Roman" w:cs="Times New Roman"/>
          <w:b/>
          <w:sz w:val="18"/>
        </w:rPr>
        <w:t xml:space="preserve">LETNIM </w:t>
      </w:r>
      <w:r>
        <w:rPr>
          <w:rFonts w:ascii="Times New Roman" w:eastAsia="Times New Roman" w:hAnsi="Times New Roman" w:cs="Times New Roman"/>
          <w:b/>
          <w:sz w:val="18"/>
        </w:rPr>
        <w:t>2023/2024</w:t>
      </w:r>
    </w:p>
    <w:tbl>
      <w:tblPr>
        <w:tblStyle w:val="TableGrid"/>
        <w:tblW w:w="13497" w:type="dxa"/>
        <w:tblInd w:w="10" w:type="dxa"/>
        <w:tblCellMar>
          <w:top w:w="10" w:type="dxa"/>
          <w:left w:w="110" w:type="dxa"/>
          <w:right w:w="71" w:type="dxa"/>
        </w:tblCellMar>
        <w:tblLook w:val="04A0" w:firstRow="1" w:lastRow="0" w:firstColumn="1" w:lastColumn="0" w:noHBand="0" w:noVBand="1"/>
      </w:tblPr>
      <w:tblGrid>
        <w:gridCol w:w="2729"/>
        <w:gridCol w:w="2687"/>
        <w:gridCol w:w="2520"/>
        <w:gridCol w:w="2874"/>
        <w:gridCol w:w="2687"/>
      </w:tblGrid>
      <w:tr w:rsidR="00BF3E90" w14:paraId="25F74923" w14:textId="77777777" w:rsidTr="00F30DCA">
        <w:trPr>
          <w:trHeight w:val="232"/>
        </w:trPr>
        <w:tc>
          <w:tcPr>
            <w:tcW w:w="2729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682D58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PONIEDZIAŁEK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44668B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WTOREK</w:t>
            </w:r>
          </w:p>
        </w:tc>
        <w:tc>
          <w:tcPr>
            <w:tcW w:w="252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C2B478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ŚRODA</w:t>
            </w:r>
          </w:p>
        </w:tc>
        <w:tc>
          <w:tcPr>
            <w:tcW w:w="2874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364289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CZWARTEK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474F567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PIĄTEK </w:t>
            </w:r>
          </w:p>
        </w:tc>
      </w:tr>
      <w:tr w:rsidR="00BF3E90" w14:paraId="31A81044" w14:textId="77777777" w:rsidTr="00F30DCA">
        <w:trPr>
          <w:trHeight w:val="435"/>
        </w:trPr>
        <w:tc>
          <w:tcPr>
            <w:tcW w:w="2729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ABD7997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1EE605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52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0F28BD9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874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3EBDE1F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AB5206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8.00 – 9.30</w:t>
            </w:r>
          </w:p>
        </w:tc>
      </w:tr>
      <w:tr w:rsidR="00BF3E90" w14:paraId="3AF4491D" w14:textId="77777777" w:rsidTr="00F30DCA">
        <w:trPr>
          <w:trHeight w:val="1069"/>
        </w:trPr>
        <w:tc>
          <w:tcPr>
            <w:tcW w:w="2729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784D12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–11. 15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D59885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</w:tc>
        <w:tc>
          <w:tcPr>
            <w:tcW w:w="252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ED00EAD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</w:tc>
        <w:tc>
          <w:tcPr>
            <w:tcW w:w="2874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ECFEEF9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2A0F7E0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Historia literatury włoskiej</w:t>
            </w:r>
          </w:p>
          <w:p w14:paraId="2F63B062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Dr hab. K. Karp, prof. UMK</w:t>
            </w:r>
          </w:p>
          <w:p w14:paraId="1E727C84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3.09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263F96F" w14:textId="77777777" w:rsidR="00BF3E90" w:rsidRDefault="00952611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9.45 – 11.15</w:t>
            </w:r>
          </w:p>
          <w:p w14:paraId="30650BC4" w14:textId="77777777" w:rsidR="00D22F1B" w:rsidRPr="00D22F1B" w:rsidRDefault="00D22F1B" w:rsidP="00D22F1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</w:rPr>
              <w:t>Ekonomia i przedsiębiorczość</w:t>
            </w:r>
          </w:p>
          <w:p w14:paraId="2F811C05" w14:textId="77777777" w:rsidR="00D22F1B" w:rsidRPr="00D22F1B" w:rsidRDefault="00D22F1B" w:rsidP="00D22F1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</w:rPr>
              <w:t>Wykład</w:t>
            </w:r>
          </w:p>
          <w:p w14:paraId="071CC00A" w14:textId="77777777" w:rsidR="00D22F1B" w:rsidRPr="00D22F1B" w:rsidRDefault="00D22F1B" w:rsidP="00D22F1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</w:rPr>
              <w:t xml:space="preserve">dr M. </w:t>
            </w:r>
            <w:proofErr w:type="spellStart"/>
            <w:r w:rsidRPr="00D22F1B">
              <w:rPr>
                <w:rFonts w:ascii="Times New Roman" w:eastAsia="Times New Roman" w:hAnsi="Times New Roman" w:cs="Times New Roman"/>
                <w:sz w:val="18"/>
              </w:rPr>
              <w:t>Czupich</w:t>
            </w:r>
            <w:proofErr w:type="spellEnd"/>
            <w:r w:rsidRPr="00D22F1B">
              <w:rPr>
                <w:rFonts w:ascii="Times New Roman" w:eastAsia="Times New Roman" w:hAnsi="Times New Roman" w:cs="Times New Roman"/>
                <w:sz w:val="18"/>
              </w:rPr>
              <w:t xml:space="preserve">, dr </w:t>
            </w:r>
            <w:proofErr w:type="spellStart"/>
            <w:r w:rsidRPr="00D22F1B">
              <w:rPr>
                <w:rFonts w:ascii="Times New Roman" w:eastAsia="Times New Roman" w:hAnsi="Times New Roman" w:cs="Times New Roman"/>
                <w:sz w:val="18"/>
              </w:rPr>
              <w:t>M.Kola</w:t>
            </w:r>
            <w:proofErr w:type="spellEnd"/>
            <w:r w:rsidRPr="00D22F1B">
              <w:rPr>
                <w:rFonts w:ascii="Times New Roman" w:eastAsia="Times New Roman" w:hAnsi="Times New Roman" w:cs="Times New Roman"/>
                <w:sz w:val="18"/>
              </w:rPr>
              <w:t>-Bezka</w:t>
            </w:r>
          </w:p>
          <w:p w14:paraId="291F906C" w14:textId="74FFF966" w:rsidR="00D22F1B" w:rsidRDefault="00D22F1B" w:rsidP="00D22F1B">
            <w:r w:rsidRPr="00D22F1B">
              <w:rPr>
                <w:rFonts w:ascii="Times New Roman" w:eastAsia="Times New Roman" w:hAnsi="Times New Roman" w:cs="Times New Roman"/>
                <w:sz w:val="18"/>
              </w:rPr>
              <w:t>zajęcia zdalne</w:t>
            </w:r>
          </w:p>
        </w:tc>
      </w:tr>
      <w:tr w:rsidR="00BF3E90" w14:paraId="7F1501D2" w14:textId="77777777" w:rsidTr="00F30DCA">
        <w:trPr>
          <w:trHeight w:val="865"/>
        </w:trPr>
        <w:tc>
          <w:tcPr>
            <w:tcW w:w="2729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8A5BB1F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908691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  <w:tc>
          <w:tcPr>
            <w:tcW w:w="252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2B415C7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11.30-13.00</w:t>
            </w:r>
          </w:p>
          <w:p w14:paraId="01B47A9E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PNJW </w:t>
            </w:r>
          </w:p>
          <w:p w14:paraId="03D0B4AD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Mgr A. Gerlando</w:t>
            </w:r>
          </w:p>
          <w:p w14:paraId="78B009F1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AB 3.09</w:t>
            </w:r>
          </w:p>
        </w:tc>
        <w:tc>
          <w:tcPr>
            <w:tcW w:w="2874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47A631F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11.30-13.00</w:t>
            </w:r>
          </w:p>
          <w:p w14:paraId="36395B47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PNJW</w:t>
            </w:r>
            <w:r w:rsidR="00F30DCA"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  <w:p w14:paraId="516F836A" w14:textId="77777777" w:rsidR="00BF3E90" w:rsidRPr="00D22F1B" w:rsidRDefault="00952611">
            <w:pPr>
              <w:rPr>
                <w:lang w:val="it-IT"/>
              </w:rPr>
            </w:pPr>
            <w:r w:rsidRPr="00D22F1B">
              <w:rPr>
                <w:rFonts w:ascii="Times New Roman" w:eastAsia="Times New Roman" w:hAnsi="Times New Roman" w:cs="Times New Roman"/>
                <w:sz w:val="18"/>
                <w:lang w:val="it-IT"/>
              </w:rPr>
              <w:t>Dr hab. K. Karp, prof. UMK</w:t>
            </w:r>
          </w:p>
          <w:p w14:paraId="3E11646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3.09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C46B18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11.30-13.00</w:t>
            </w:r>
          </w:p>
        </w:tc>
      </w:tr>
      <w:tr w:rsidR="00BF3E90" w14:paraId="4B2D568D" w14:textId="77777777" w:rsidTr="00F30DCA">
        <w:trPr>
          <w:trHeight w:val="865"/>
        </w:trPr>
        <w:tc>
          <w:tcPr>
            <w:tcW w:w="2729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63F3D29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13.15-14.45 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1DDA125" w14:textId="77777777" w:rsidR="00BF3E90" w:rsidRDefault="00952611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13.15-14.45</w:t>
            </w:r>
          </w:p>
          <w:p w14:paraId="1BE1F97E" w14:textId="77777777" w:rsidR="00B42F89" w:rsidRDefault="00B42F89" w:rsidP="00B42F89"/>
        </w:tc>
        <w:tc>
          <w:tcPr>
            <w:tcW w:w="252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72D111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13.15-14.45 </w:t>
            </w:r>
          </w:p>
          <w:p w14:paraId="26F49F2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Seminarium licencjackie </w:t>
            </w:r>
          </w:p>
          <w:p w14:paraId="118A7D2D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Prof. dr hab. C. Bronowski </w:t>
            </w:r>
          </w:p>
          <w:p w14:paraId="08F0F14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AB 2.07</w:t>
            </w:r>
          </w:p>
        </w:tc>
        <w:tc>
          <w:tcPr>
            <w:tcW w:w="2874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E65FB87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13.15-14.45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96F3AB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13.15-14.45</w:t>
            </w:r>
          </w:p>
        </w:tc>
      </w:tr>
      <w:tr w:rsidR="00BF3E90" w14:paraId="6E80A8B6" w14:textId="77777777" w:rsidTr="00F30DCA">
        <w:trPr>
          <w:trHeight w:val="1069"/>
        </w:trPr>
        <w:tc>
          <w:tcPr>
            <w:tcW w:w="2729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55E3CA9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B49E647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4D140530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PNJCZ, dr Joanna Marek, sala </w:t>
            </w:r>
          </w:p>
          <w:p w14:paraId="1417E2A6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315</w:t>
            </w:r>
          </w:p>
        </w:tc>
        <w:tc>
          <w:tcPr>
            <w:tcW w:w="252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735EB678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  <w:tc>
          <w:tcPr>
            <w:tcW w:w="2874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138B145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  <w:p w14:paraId="5997A25F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Seminarium licencjackie (j. czeski), dr hab. Katarzyna </w:t>
            </w:r>
          </w:p>
          <w:p w14:paraId="293CF7C5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Dembska, prof. UMK, sala 317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2FA119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15.00-16.30</w:t>
            </w:r>
          </w:p>
        </w:tc>
      </w:tr>
      <w:tr w:rsidR="00BF3E90" w14:paraId="055E0D07" w14:textId="77777777" w:rsidTr="00F30DCA">
        <w:trPr>
          <w:trHeight w:val="1695"/>
        </w:trPr>
        <w:tc>
          <w:tcPr>
            <w:tcW w:w="2729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8D5416E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  <w:p w14:paraId="083C07C9" w14:textId="77777777" w:rsidR="00BF3E90" w:rsidRDefault="00952611">
            <w:pPr>
              <w:spacing w:after="400"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PNJCZ, dr Joanna Marek, sala 400</w:t>
            </w:r>
          </w:p>
          <w:p w14:paraId="02034FF0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Seminarium licencjackie</w:t>
            </w:r>
          </w:p>
          <w:p w14:paraId="541E5A37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Dr hab. S. Skuza, prof. UMK</w:t>
            </w:r>
          </w:p>
          <w:p w14:paraId="2B77DA62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C 3.51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001A96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</w:tc>
        <w:tc>
          <w:tcPr>
            <w:tcW w:w="252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ACBEEE4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</w:tc>
        <w:tc>
          <w:tcPr>
            <w:tcW w:w="2874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C9875F3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4FF1ABF1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16.45 - 18.15</w:t>
            </w:r>
          </w:p>
        </w:tc>
      </w:tr>
      <w:tr w:rsidR="00BF3E90" w14:paraId="1A364D45" w14:textId="77777777" w:rsidTr="00F30DCA">
        <w:trPr>
          <w:trHeight w:val="1703"/>
        </w:trPr>
        <w:tc>
          <w:tcPr>
            <w:tcW w:w="2729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04267C2B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  <w:p w14:paraId="5376410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 xml:space="preserve">Tłumaczenie ustne (j. czeski) - 1. </w:t>
            </w:r>
          </w:p>
          <w:p w14:paraId="7AAAA234" w14:textId="77777777" w:rsidR="00BF3E90" w:rsidRDefault="00952611">
            <w:pPr>
              <w:spacing w:after="200"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połowa semestru, dr Joanna Marek, sala 400</w:t>
            </w:r>
          </w:p>
          <w:p w14:paraId="7F1DA936" w14:textId="77777777" w:rsidR="00BF3E90" w:rsidRDefault="0095261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Wybrane aspekty przekładu (j. czeski) - 2. połowa semestru, dr </w:t>
            </w:r>
          </w:p>
          <w:p w14:paraId="2FF1746E" w14:textId="77777777" w:rsidR="00BF3E90" w:rsidRDefault="00952611">
            <w:r>
              <w:rPr>
                <w:rFonts w:ascii="Times New Roman" w:eastAsia="Times New Roman" w:hAnsi="Times New Roman" w:cs="Times New Roman"/>
                <w:sz w:val="18"/>
              </w:rPr>
              <w:t>Joanna Marek, sala 400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5D0C648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520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F7923E0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874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25620EE2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  <w:tc>
          <w:tcPr>
            <w:tcW w:w="2687" w:type="dxa"/>
            <w:tcBorders>
              <w:top w:val="single" w:sz="8" w:space="0" w:color="CACACB"/>
              <w:left w:val="single" w:sz="8" w:space="0" w:color="CACACB"/>
              <w:bottom w:val="single" w:sz="8" w:space="0" w:color="CACACB"/>
              <w:right w:val="single" w:sz="8" w:space="0" w:color="CACACB"/>
            </w:tcBorders>
          </w:tcPr>
          <w:p w14:paraId="3DE1CB05" w14:textId="77777777" w:rsidR="00BF3E90" w:rsidRDefault="00952611">
            <w:r>
              <w:rPr>
                <w:rFonts w:ascii="Times New Roman" w:eastAsia="Times New Roman" w:hAnsi="Times New Roman" w:cs="Times New Roman"/>
                <w:b/>
                <w:sz w:val="18"/>
              </w:rPr>
              <w:t>18.30-20.00</w:t>
            </w:r>
          </w:p>
        </w:tc>
      </w:tr>
    </w:tbl>
    <w:p w14:paraId="303F0A5D" w14:textId="77777777" w:rsidR="00BF3E90" w:rsidRDefault="00952611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FF2500"/>
          <w:sz w:val="18"/>
        </w:rPr>
        <w:t>Plan może ulec zmianie</w:t>
      </w:r>
    </w:p>
    <w:sectPr w:rsidR="00BF3E90" w:rsidSect="00113E6E">
      <w:pgSz w:w="15840" w:h="12240" w:orient="landscape"/>
      <w:pgMar w:top="496" w:right="2232" w:bottom="62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32A"/>
    <w:multiLevelType w:val="hybridMultilevel"/>
    <w:tmpl w:val="232002BA"/>
    <w:lvl w:ilvl="0" w:tplc="E256B038">
      <w:start w:val="1"/>
      <w:numFmt w:val="upperRoman"/>
      <w:lvlText w:val="%1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C207BE">
      <w:start w:val="2"/>
      <w:numFmt w:val="upperRoman"/>
      <w:lvlText w:val="%2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9C1676">
      <w:start w:val="1"/>
      <w:numFmt w:val="lowerRoman"/>
      <w:lvlText w:val="%3"/>
      <w:lvlJc w:val="left"/>
      <w:pPr>
        <w:ind w:left="4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CE47E4">
      <w:start w:val="1"/>
      <w:numFmt w:val="decimal"/>
      <w:lvlText w:val="%4"/>
      <w:lvlJc w:val="left"/>
      <w:pPr>
        <w:ind w:left="4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9A2C42">
      <w:start w:val="1"/>
      <w:numFmt w:val="lowerLetter"/>
      <w:lvlText w:val="%5"/>
      <w:lvlJc w:val="left"/>
      <w:pPr>
        <w:ind w:left="5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B04CA8">
      <w:start w:val="1"/>
      <w:numFmt w:val="lowerRoman"/>
      <w:lvlText w:val="%6"/>
      <w:lvlJc w:val="left"/>
      <w:pPr>
        <w:ind w:left="6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42550E">
      <w:start w:val="1"/>
      <w:numFmt w:val="decimal"/>
      <w:lvlText w:val="%7"/>
      <w:lvlJc w:val="left"/>
      <w:pPr>
        <w:ind w:left="7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387A78">
      <w:start w:val="1"/>
      <w:numFmt w:val="lowerLetter"/>
      <w:lvlText w:val="%8"/>
      <w:lvlJc w:val="left"/>
      <w:pPr>
        <w:ind w:left="7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A2E236">
      <w:start w:val="1"/>
      <w:numFmt w:val="lowerRoman"/>
      <w:lvlText w:val="%9"/>
      <w:lvlJc w:val="left"/>
      <w:pPr>
        <w:ind w:left="8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90"/>
    <w:rsid w:val="00026BF3"/>
    <w:rsid w:val="00041CCA"/>
    <w:rsid w:val="00113E6E"/>
    <w:rsid w:val="00152BB1"/>
    <w:rsid w:val="002F0B1D"/>
    <w:rsid w:val="0036466E"/>
    <w:rsid w:val="00535CFE"/>
    <w:rsid w:val="005A1D41"/>
    <w:rsid w:val="005E0B43"/>
    <w:rsid w:val="00622389"/>
    <w:rsid w:val="00695019"/>
    <w:rsid w:val="007149DC"/>
    <w:rsid w:val="008A6ABD"/>
    <w:rsid w:val="00952611"/>
    <w:rsid w:val="00AD58CB"/>
    <w:rsid w:val="00B42F89"/>
    <w:rsid w:val="00BF3E90"/>
    <w:rsid w:val="00CB436C"/>
    <w:rsid w:val="00D22F1B"/>
    <w:rsid w:val="00D379CF"/>
    <w:rsid w:val="00F30DCA"/>
    <w:rsid w:val="00F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67C5"/>
  <w15:docId w15:val="{7F217C64-0C8F-4599-960F-14CF3417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LS-WLOSKA-planlingwistki-lato2023.2024_ 30.01 (2)</vt:lpstr>
    </vt:vector>
  </TitlesOfParts>
  <Company>UMK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LS-WLOSKA-planlingwistki-lato2023.2024_ 30.01 (2)</dc:title>
  <dc:subject/>
  <dc:creator>ekonopa@o365.umk.pl</dc:creator>
  <cp:keywords/>
  <cp:lastModifiedBy>ekonopa@o365.umk.pl</cp:lastModifiedBy>
  <cp:revision>11</cp:revision>
  <dcterms:created xsi:type="dcterms:W3CDTF">2024-02-06T07:34:00Z</dcterms:created>
  <dcterms:modified xsi:type="dcterms:W3CDTF">2024-03-07T10:10:00Z</dcterms:modified>
</cp:coreProperties>
</file>